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2C" w:rsidRDefault="00374668" w:rsidP="00374668">
      <w:pPr>
        <w:keepNext/>
        <w:keepLines/>
        <w:adjustRightInd w:val="0"/>
        <w:snapToGrid w:val="0"/>
        <w:spacing w:line="240" w:lineRule="exact"/>
        <w:ind w:firstLineChars="0" w:firstLine="0"/>
        <w:jc w:val="left"/>
        <w:outlineLvl w:val="0"/>
        <w:rPr>
          <w:rFonts w:ascii="Times New Roman" w:eastAsia="黑体" w:hAnsi="Times New Roman" w:cs="Times New Roman" w:hint="eastAsia"/>
          <w:b/>
          <w:bCs/>
          <w:kern w:val="44"/>
        </w:rPr>
      </w:pPr>
      <w:r>
        <w:rPr>
          <w:rFonts w:ascii="Times New Roman" w:eastAsia="黑体" w:hAnsi="Times New Roman" w:cs="Times New Roman" w:hint="eastAsia"/>
          <w:b/>
          <w:bCs/>
          <w:kern w:val="44"/>
        </w:rPr>
        <w:t>附件：</w:t>
      </w:r>
    </w:p>
    <w:p w:rsidR="003017B1" w:rsidRPr="0099252C" w:rsidRDefault="0099252C" w:rsidP="0099252C">
      <w:pPr>
        <w:keepNext/>
        <w:keepLines/>
        <w:adjustRightInd w:val="0"/>
        <w:snapToGrid w:val="0"/>
        <w:spacing w:line="400" w:lineRule="exact"/>
        <w:ind w:firstLineChars="0" w:firstLine="0"/>
        <w:jc w:val="center"/>
        <w:outlineLvl w:val="0"/>
        <w:rPr>
          <w:rFonts w:ascii="Times New Roman" w:eastAsia="黑体" w:hAnsi="Times New Roman" w:cs="Times New Roman"/>
          <w:b/>
          <w:bCs/>
          <w:kern w:val="44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kern w:val="44"/>
          <w:sz w:val="30"/>
          <w:szCs w:val="30"/>
        </w:rPr>
        <w:t xml:space="preserve">     </w:t>
      </w:r>
      <w:r w:rsidR="003017B1" w:rsidRPr="0099252C">
        <w:rPr>
          <w:rFonts w:ascii="Times New Roman" w:eastAsia="黑体" w:hAnsi="Times New Roman" w:cs="Times New Roman"/>
          <w:b/>
          <w:bCs/>
          <w:kern w:val="44"/>
          <w:sz w:val="30"/>
          <w:szCs w:val="30"/>
        </w:rPr>
        <w:t>武汉大学家庭经济困难学生认定申请表</w:t>
      </w:r>
      <w:r w:rsidR="00BC6131" w:rsidRPr="0099252C">
        <w:rPr>
          <w:rFonts w:ascii="Times New Roman" w:eastAsia="黑体" w:hAnsi="Times New Roman" w:cs="Times New Roman" w:hint="eastAsia"/>
          <w:b/>
          <w:bCs/>
          <w:kern w:val="44"/>
          <w:sz w:val="30"/>
          <w:szCs w:val="30"/>
        </w:rPr>
        <w:t>（</w:t>
      </w:r>
      <w:r w:rsidR="00BC6131" w:rsidRPr="0099252C">
        <w:rPr>
          <w:rFonts w:ascii="Times New Roman" w:eastAsia="黑体" w:hAnsi="Times New Roman" w:cs="Times New Roman" w:hint="eastAsia"/>
          <w:b/>
          <w:bCs/>
          <w:kern w:val="44"/>
          <w:sz w:val="30"/>
          <w:szCs w:val="30"/>
        </w:rPr>
        <w:t>2019</w:t>
      </w:r>
      <w:r w:rsidR="00BC6131" w:rsidRPr="0099252C">
        <w:rPr>
          <w:rFonts w:ascii="Times New Roman" w:eastAsia="黑体" w:hAnsi="Times New Roman" w:cs="Times New Roman" w:hint="eastAsia"/>
          <w:b/>
          <w:bCs/>
          <w:kern w:val="44"/>
          <w:sz w:val="30"/>
          <w:szCs w:val="30"/>
        </w:rPr>
        <w:t>年）</w:t>
      </w:r>
    </w:p>
    <w:p w:rsidR="003017B1" w:rsidRPr="009B4FC8" w:rsidRDefault="003017B1" w:rsidP="0099252C">
      <w:pPr>
        <w:spacing w:line="240" w:lineRule="exact"/>
        <w:ind w:rightChars="-230" w:right="-552" w:firstLineChars="0" w:firstLine="0"/>
        <w:rPr>
          <w:rFonts w:ascii="Times New Roman" w:hAnsi="宋体" w:cs="宋体" w:hint="eastAsia"/>
          <w:b/>
          <w:sz w:val="18"/>
          <w:szCs w:val="18"/>
        </w:rPr>
      </w:pPr>
      <w:r>
        <w:rPr>
          <w:rFonts w:ascii="Times New Roman" w:hAnsi="宋体" w:cs="宋体" w:hint="eastAsia"/>
          <w:b/>
          <w:bCs/>
          <w:sz w:val="21"/>
          <w:szCs w:val="21"/>
        </w:rPr>
        <w:t>学院（系）：</w:t>
      </w:r>
      <w:r w:rsidR="00700814" w:rsidRP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     </w:t>
      </w:r>
      <w:r w:rsid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</w:t>
      </w:r>
      <w:r w:rsidR="00700814" w:rsidRP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 </w:t>
      </w:r>
      <w:r w:rsid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</w:t>
      </w:r>
      <w:r w:rsidR="00700814" w:rsidRP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宋体" w:cs="宋体" w:hint="eastAsia"/>
          <w:b/>
          <w:bCs/>
          <w:sz w:val="21"/>
          <w:szCs w:val="21"/>
        </w:rPr>
        <w:t>专业：</w:t>
      </w:r>
      <w:r w:rsidR="00700814" w:rsidRP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   </w:t>
      </w:r>
      <w:r w:rsid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       </w:t>
      </w:r>
      <w:r w:rsidR="00700814" w:rsidRP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</w:t>
      </w:r>
      <w:r>
        <w:rPr>
          <w:rFonts w:ascii="Times New Roman" w:hAnsi="宋体" w:cs="宋体" w:hint="eastAsia"/>
          <w:b/>
          <w:bCs/>
          <w:sz w:val="21"/>
          <w:szCs w:val="21"/>
        </w:rPr>
        <w:t>年级：</w:t>
      </w:r>
      <w:r w:rsidR="00700814" w:rsidRP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     </w:t>
      </w:r>
      <w:r w:rsidR="000B5FBD">
        <w:rPr>
          <w:rFonts w:ascii="Times New Roman" w:hAnsi="宋体" w:cs="宋体" w:hint="eastAsia"/>
          <w:bCs/>
          <w:sz w:val="21"/>
          <w:szCs w:val="21"/>
          <w:u w:val="single"/>
        </w:rPr>
        <w:t xml:space="preserve"> </w:t>
      </w:r>
      <w:r w:rsidR="006476B1">
        <w:rPr>
          <w:rFonts w:ascii="Times New Roman" w:hAnsi="宋体" w:cs="宋体" w:hint="eastAsia"/>
          <w:b/>
          <w:bCs/>
          <w:sz w:val="21"/>
          <w:szCs w:val="21"/>
        </w:rPr>
        <w:t>班级</w:t>
      </w:r>
      <w:r>
        <w:rPr>
          <w:rFonts w:ascii="Times New Roman" w:hAnsi="宋体" w:cs="宋体" w:hint="eastAsia"/>
          <w:b/>
          <w:bCs/>
          <w:sz w:val="21"/>
          <w:szCs w:val="21"/>
        </w:rPr>
        <w:t>：</w:t>
      </w:r>
      <w:r w:rsidRPr="00700814">
        <w:rPr>
          <w:rFonts w:ascii="Times New Roman" w:hAnsi="宋体" w:cs="宋体" w:hint="eastAsia"/>
          <w:bCs/>
          <w:sz w:val="21"/>
          <w:szCs w:val="21"/>
        </w:rPr>
        <w:t>______</w:t>
      </w:r>
      <w:r w:rsidR="000B5FBD" w:rsidRPr="00700814">
        <w:rPr>
          <w:rFonts w:ascii="Times New Roman" w:hAnsi="宋体" w:cs="宋体" w:hint="eastAsia"/>
          <w:bCs/>
          <w:sz w:val="21"/>
          <w:szCs w:val="21"/>
          <w:u w:val="single"/>
        </w:rPr>
        <w:t xml:space="preserve">   </w:t>
      </w:r>
      <w:r w:rsidR="000B5FBD">
        <w:rPr>
          <w:rFonts w:ascii="Times New Roman" w:hAnsi="宋体" w:cs="宋体" w:hint="eastAsia"/>
          <w:bCs/>
          <w:sz w:val="21"/>
          <w:szCs w:val="21"/>
          <w:u w:val="single"/>
        </w:rPr>
        <w:t xml:space="preserve">      </w:t>
      </w:r>
      <w:r w:rsidR="00EC0766">
        <w:rPr>
          <w:rFonts w:ascii="Times New Roman" w:hAnsi="宋体" w:cs="宋体" w:hint="eastAsia"/>
          <w:b/>
          <w:sz w:val="18"/>
          <w:szCs w:val="18"/>
        </w:rPr>
        <w:t>学号：</w:t>
      </w:r>
      <w:r w:rsidR="00EC0766" w:rsidRPr="00700814">
        <w:rPr>
          <w:rFonts w:ascii="Times New Roman" w:hAnsi="宋体" w:cs="宋体" w:hint="eastAsia"/>
          <w:bCs/>
          <w:sz w:val="21"/>
          <w:szCs w:val="21"/>
        </w:rPr>
        <w:t>____________</w:t>
      </w:r>
    </w:p>
    <w:tbl>
      <w:tblPr>
        <w:tblW w:w="1002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83"/>
        <w:gridCol w:w="729"/>
        <w:gridCol w:w="56"/>
        <w:gridCol w:w="6"/>
        <w:gridCol w:w="274"/>
        <w:gridCol w:w="180"/>
        <w:gridCol w:w="393"/>
        <w:gridCol w:w="291"/>
        <w:gridCol w:w="142"/>
        <w:gridCol w:w="420"/>
        <w:gridCol w:w="323"/>
        <w:gridCol w:w="142"/>
        <w:gridCol w:w="107"/>
        <w:gridCol w:w="709"/>
        <w:gridCol w:w="420"/>
        <w:gridCol w:w="40"/>
        <w:gridCol w:w="41"/>
        <w:gridCol w:w="6"/>
        <w:gridCol w:w="910"/>
        <w:gridCol w:w="289"/>
        <w:gridCol w:w="313"/>
        <w:gridCol w:w="513"/>
        <w:gridCol w:w="24"/>
        <w:gridCol w:w="317"/>
        <w:gridCol w:w="564"/>
        <w:gridCol w:w="537"/>
        <w:gridCol w:w="154"/>
        <w:gridCol w:w="17"/>
        <w:gridCol w:w="1147"/>
        <w:gridCol w:w="7"/>
      </w:tblGrid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 w:val="restart"/>
            <w:vAlign w:val="center"/>
          </w:tcPr>
          <w:p w:rsidR="00332A7B" w:rsidRDefault="00332A7B" w:rsidP="009A3887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</w:t>
            </w:r>
          </w:p>
          <w:p w:rsidR="00332A7B" w:rsidRDefault="00332A7B" w:rsidP="009A3887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</w:t>
            </w:r>
          </w:p>
          <w:p w:rsidR="00332A7B" w:rsidRDefault="00332A7B" w:rsidP="009A3887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</w:t>
            </w:r>
          </w:p>
          <w:p w:rsidR="00332A7B" w:rsidRDefault="00332A7B" w:rsidP="009A3887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</w:t>
            </w:r>
          </w:p>
          <w:p w:rsidR="00332A7B" w:rsidRDefault="00332A7B" w:rsidP="009A3887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</w:t>
            </w:r>
          </w:p>
          <w:p w:rsidR="00332A7B" w:rsidRDefault="00332A7B" w:rsidP="009A3887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息</w:t>
            </w:r>
          </w:p>
        </w:tc>
        <w:tc>
          <w:tcPr>
            <w:tcW w:w="1114" w:type="dxa"/>
            <w:gridSpan w:val="2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    名</w:t>
            </w:r>
          </w:p>
        </w:tc>
        <w:tc>
          <w:tcPr>
            <w:tcW w:w="1201" w:type="dxa"/>
            <w:gridSpan w:val="6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249" w:type="dxa"/>
            <w:gridSpan w:val="2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957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32A7B" w:rsidRPr="00F513A6" w:rsidRDefault="00332A7B" w:rsidP="009B4FC8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 族</w:t>
            </w:r>
          </w:p>
        </w:tc>
        <w:tc>
          <w:tcPr>
            <w:tcW w:w="1418" w:type="dxa"/>
            <w:gridSpan w:val="4"/>
            <w:vAlign w:val="center"/>
          </w:tcPr>
          <w:p w:rsidR="00332A7B" w:rsidRPr="00F513A6" w:rsidRDefault="00332A7B" w:rsidP="009B4FC8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32A7B" w:rsidRPr="00F513A6" w:rsidRDefault="00332A7B" w:rsidP="009B4FC8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籍贯</w:t>
            </w:r>
          </w:p>
        </w:tc>
        <w:tc>
          <w:tcPr>
            <w:tcW w:w="1143" w:type="dxa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3504" w:type="dxa"/>
            <w:gridSpan w:val="14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57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15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户    口 </w:t>
            </w:r>
          </w:p>
        </w:tc>
        <w:tc>
          <w:tcPr>
            <w:tcW w:w="1319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□农村 □城镇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32A7B" w:rsidRPr="00F513A6" w:rsidRDefault="00DD6C46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建档立卡户</w:t>
            </w:r>
          </w:p>
        </w:tc>
        <w:tc>
          <w:tcPr>
            <w:tcW w:w="1201" w:type="dxa"/>
            <w:gridSpan w:val="6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□是 □否            </w:t>
            </w:r>
          </w:p>
        </w:tc>
        <w:tc>
          <w:tcPr>
            <w:tcW w:w="1134" w:type="dxa"/>
            <w:gridSpan w:val="5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低保户</w:t>
            </w:r>
          </w:p>
        </w:tc>
        <w:tc>
          <w:tcPr>
            <w:tcW w:w="1169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□否</w:t>
            </w:r>
          </w:p>
        </w:tc>
        <w:tc>
          <w:tcPr>
            <w:tcW w:w="957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孤儿</w:t>
            </w:r>
          </w:p>
        </w:tc>
        <w:tc>
          <w:tcPr>
            <w:tcW w:w="1115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 □否</w:t>
            </w:r>
          </w:p>
        </w:tc>
        <w:tc>
          <w:tcPr>
            <w:tcW w:w="1437" w:type="dxa"/>
            <w:gridSpan w:val="4"/>
            <w:vAlign w:val="center"/>
          </w:tcPr>
          <w:p w:rsidR="00332A7B" w:rsidRPr="00F513A6" w:rsidRDefault="00DD6C46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烈士子女</w:t>
            </w:r>
          </w:p>
        </w:tc>
        <w:tc>
          <w:tcPr>
            <w:tcW w:w="1319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  □否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残疾人子女</w:t>
            </w:r>
          </w:p>
        </w:tc>
        <w:tc>
          <w:tcPr>
            <w:tcW w:w="1201" w:type="dxa"/>
            <w:gridSpan w:val="6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□是□否</w:t>
            </w:r>
          </w:p>
        </w:tc>
        <w:tc>
          <w:tcPr>
            <w:tcW w:w="1134" w:type="dxa"/>
            <w:gridSpan w:val="5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本人残疾</w:t>
            </w:r>
          </w:p>
        </w:tc>
        <w:tc>
          <w:tcPr>
            <w:tcW w:w="1169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□否</w:t>
            </w:r>
          </w:p>
        </w:tc>
        <w:tc>
          <w:tcPr>
            <w:tcW w:w="957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残疾类别</w:t>
            </w:r>
          </w:p>
        </w:tc>
        <w:tc>
          <w:tcPr>
            <w:tcW w:w="3871" w:type="dxa"/>
            <w:gridSpan w:val="10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□视力残疾□听力残疾□智力残疾□其他残疾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gridSpan w:val="8"/>
            <w:vAlign w:val="center"/>
          </w:tcPr>
          <w:p w:rsidR="00332A7B" w:rsidRPr="00F513A6" w:rsidRDefault="00DD6C46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特困供养学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生</w:t>
            </w:r>
          </w:p>
        </w:tc>
        <w:tc>
          <w:tcPr>
            <w:tcW w:w="1134" w:type="dxa"/>
            <w:gridSpan w:val="5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□否</w:t>
            </w:r>
          </w:p>
        </w:tc>
        <w:tc>
          <w:tcPr>
            <w:tcW w:w="2126" w:type="dxa"/>
            <w:gridSpan w:val="6"/>
            <w:vAlign w:val="center"/>
          </w:tcPr>
          <w:p w:rsidR="00332A7B" w:rsidRPr="00F513A6" w:rsidRDefault="00DD6C46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本人患重大疾病</w:t>
            </w:r>
          </w:p>
        </w:tc>
        <w:tc>
          <w:tcPr>
            <w:tcW w:w="1134" w:type="dxa"/>
            <w:gridSpan w:val="4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 □否</w:t>
            </w:r>
          </w:p>
        </w:tc>
        <w:tc>
          <w:tcPr>
            <w:tcW w:w="1418" w:type="dxa"/>
            <w:gridSpan w:val="3"/>
            <w:vAlign w:val="center"/>
          </w:tcPr>
          <w:p w:rsidR="00332A7B" w:rsidRPr="00F513A6" w:rsidRDefault="00DD6C46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家中有大病患者</w:t>
            </w:r>
          </w:p>
        </w:tc>
        <w:tc>
          <w:tcPr>
            <w:tcW w:w="1319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  □否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gridSpan w:val="8"/>
            <w:vAlign w:val="center"/>
          </w:tcPr>
          <w:p w:rsidR="00332A7B" w:rsidRPr="00F513A6" w:rsidRDefault="00DD6C46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父母丧失劳动力</w:t>
            </w:r>
          </w:p>
        </w:tc>
        <w:tc>
          <w:tcPr>
            <w:tcW w:w="1134" w:type="dxa"/>
            <w:gridSpan w:val="5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□否</w:t>
            </w:r>
          </w:p>
        </w:tc>
        <w:tc>
          <w:tcPr>
            <w:tcW w:w="2126" w:type="dxa"/>
            <w:gridSpan w:val="6"/>
            <w:vAlign w:val="center"/>
          </w:tcPr>
          <w:p w:rsidR="00332A7B" w:rsidRPr="00F513A6" w:rsidRDefault="00DD6C46" w:rsidP="00046802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多子女上学（高中及以上）</w:t>
            </w:r>
          </w:p>
        </w:tc>
        <w:tc>
          <w:tcPr>
            <w:tcW w:w="1134" w:type="dxa"/>
            <w:gridSpan w:val="4"/>
            <w:vAlign w:val="center"/>
          </w:tcPr>
          <w:p w:rsidR="00332A7B" w:rsidRPr="00F513A6" w:rsidRDefault="00DD6C46" w:rsidP="009A3887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□否</w:t>
            </w:r>
          </w:p>
        </w:tc>
        <w:tc>
          <w:tcPr>
            <w:tcW w:w="1418" w:type="dxa"/>
            <w:gridSpan w:val="3"/>
            <w:vAlign w:val="center"/>
          </w:tcPr>
          <w:p w:rsidR="00332A7B" w:rsidRPr="00F513A6" w:rsidRDefault="00DD6C46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单亲家庭</w:t>
            </w:r>
          </w:p>
        </w:tc>
        <w:tc>
          <w:tcPr>
            <w:tcW w:w="1319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  □否</w:t>
            </w:r>
          </w:p>
        </w:tc>
      </w:tr>
      <w:tr w:rsidR="003B5FAF" w:rsidTr="00B0539D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B5FAF" w:rsidRDefault="003B5FAF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gridSpan w:val="8"/>
            <w:vAlign w:val="center"/>
          </w:tcPr>
          <w:p w:rsidR="003B5FAF" w:rsidRPr="00F513A6" w:rsidRDefault="003B5FAF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艰苦边远地区</w:t>
            </w:r>
          </w:p>
        </w:tc>
        <w:tc>
          <w:tcPr>
            <w:tcW w:w="1134" w:type="dxa"/>
            <w:gridSpan w:val="5"/>
            <w:vAlign w:val="center"/>
          </w:tcPr>
          <w:p w:rsidR="003B5FAF" w:rsidRPr="00F513A6" w:rsidRDefault="003B5FAF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□否</w:t>
            </w:r>
          </w:p>
        </w:tc>
        <w:tc>
          <w:tcPr>
            <w:tcW w:w="1129" w:type="dxa"/>
            <w:gridSpan w:val="2"/>
            <w:vAlign w:val="center"/>
          </w:tcPr>
          <w:p w:rsidR="003B5FAF" w:rsidRPr="00F513A6" w:rsidRDefault="003B5FAF" w:rsidP="009B0472">
            <w:pPr>
              <w:widowControl/>
              <w:spacing w:line="280" w:lineRule="exact"/>
              <w:ind w:firstLineChars="0" w:firstLine="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低收入家庭</w:t>
            </w:r>
          </w:p>
        </w:tc>
        <w:tc>
          <w:tcPr>
            <w:tcW w:w="1281" w:type="dxa"/>
            <w:gridSpan w:val="5"/>
            <w:vAlign w:val="center"/>
          </w:tcPr>
          <w:p w:rsidR="003B5FAF" w:rsidRPr="00F513A6" w:rsidRDefault="003B5FAF" w:rsidP="00DD6C46">
            <w:pPr>
              <w:widowControl/>
              <w:spacing w:line="280" w:lineRule="exact"/>
              <w:ind w:firstLineChars="0" w:firstLine="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DD6C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   □否</w:t>
            </w:r>
          </w:p>
        </w:tc>
        <w:tc>
          <w:tcPr>
            <w:tcW w:w="2268" w:type="dxa"/>
            <w:gridSpan w:val="6"/>
            <w:vAlign w:val="center"/>
          </w:tcPr>
          <w:p w:rsidR="003B5FAF" w:rsidRPr="00F513A6" w:rsidRDefault="003B5FAF" w:rsidP="003B5FAF">
            <w:pPr>
              <w:widowControl/>
              <w:spacing w:line="280" w:lineRule="exact"/>
              <w:ind w:firstLineChars="0" w:firstLine="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其他困难家庭类型</w:t>
            </w:r>
          </w:p>
        </w:tc>
        <w:tc>
          <w:tcPr>
            <w:tcW w:w="1319" w:type="dxa"/>
            <w:gridSpan w:val="3"/>
            <w:vAlign w:val="center"/>
          </w:tcPr>
          <w:p w:rsidR="003B5FAF" w:rsidRPr="00F513A6" w:rsidRDefault="003B5FAF" w:rsidP="00625BC7">
            <w:pPr>
              <w:spacing w:line="280" w:lineRule="exact"/>
              <w:ind w:left="88" w:firstLineChars="0" w:firstLine="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B0472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9B0472" w:rsidRDefault="009B0472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9B0472" w:rsidRPr="00F513A6" w:rsidRDefault="009B0472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家庭人口数</w:t>
            </w:r>
          </w:p>
        </w:tc>
        <w:tc>
          <w:tcPr>
            <w:tcW w:w="1138" w:type="dxa"/>
            <w:gridSpan w:val="4"/>
            <w:vAlign w:val="center"/>
          </w:tcPr>
          <w:p w:rsidR="009B0472" w:rsidRPr="00F513A6" w:rsidRDefault="009B0472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B0472" w:rsidRPr="00F513A6" w:rsidRDefault="009B0472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劳动力人口数</w:t>
            </w:r>
          </w:p>
        </w:tc>
        <w:tc>
          <w:tcPr>
            <w:tcW w:w="1124" w:type="dxa"/>
            <w:gridSpan w:val="2"/>
            <w:vAlign w:val="center"/>
          </w:tcPr>
          <w:p w:rsidR="009B0472" w:rsidRPr="00F513A6" w:rsidRDefault="009B0472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86" w:type="dxa"/>
            <w:gridSpan w:val="5"/>
            <w:vAlign w:val="center"/>
          </w:tcPr>
          <w:p w:rsidR="009B0472" w:rsidRPr="00F513A6" w:rsidRDefault="009B0472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家庭成员失业人数</w:t>
            </w:r>
          </w:p>
        </w:tc>
        <w:tc>
          <w:tcPr>
            <w:tcW w:w="850" w:type="dxa"/>
            <w:gridSpan w:val="3"/>
            <w:vAlign w:val="center"/>
          </w:tcPr>
          <w:p w:rsidR="009B0472" w:rsidRPr="00F513A6" w:rsidRDefault="009B0472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472" w:rsidRPr="00F513A6" w:rsidRDefault="009B0472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赡养人口数</w:t>
            </w:r>
          </w:p>
        </w:tc>
        <w:tc>
          <w:tcPr>
            <w:tcW w:w="1319" w:type="dxa"/>
            <w:gridSpan w:val="3"/>
            <w:vAlign w:val="center"/>
          </w:tcPr>
          <w:p w:rsidR="009B0472" w:rsidRPr="00F513A6" w:rsidRDefault="009B0472" w:rsidP="009A3887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BB4668" w:rsidTr="00DD6C46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BB4668" w:rsidRDefault="00BB4668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成员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关系</w:t>
            </w:r>
          </w:p>
        </w:tc>
        <w:tc>
          <w:tcPr>
            <w:tcW w:w="853" w:type="dxa"/>
            <w:gridSpan w:val="4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853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2982" w:type="dxa"/>
            <w:gridSpan w:val="10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工作（学习）单位</w:t>
            </w:r>
          </w:p>
        </w:tc>
        <w:tc>
          <w:tcPr>
            <w:tcW w:w="850" w:type="dxa"/>
            <w:gridSpan w:val="3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年收入（元）</w:t>
            </w:r>
          </w:p>
        </w:tc>
        <w:tc>
          <w:tcPr>
            <w:tcW w:w="1326" w:type="dxa"/>
            <w:gridSpan w:val="4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健康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状况</w:t>
            </w:r>
          </w:p>
        </w:tc>
      </w:tr>
      <w:tr w:rsidR="00BB4668" w:rsidTr="00DD6C46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BB4668" w:rsidRDefault="00BB4668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3" w:type="dxa"/>
            <w:gridSpan w:val="4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3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2982" w:type="dxa"/>
            <w:gridSpan w:val="10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0" w:type="dxa"/>
            <w:gridSpan w:val="3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BB4668" w:rsidTr="00DD6C46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BB4668" w:rsidRDefault="00BB4668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3" w:type="dxa"/>
            <w:gridSpan w:val="4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3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2982" w:type="dxa"/>
            <w:gridSpan w:val="10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0" w:type="dxa"/>
            <w:gridSpan w:val="3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BB4668" w:rsidTr="00DD6C46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BB4668" w:rsidRDefault="00BB4668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3" w:type="dxa"/>
            <w:gridSpan w:val="4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3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2982" w:type="dxa"/>
            <w:gridSpan w:val="10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0" w:type="dxa"/>
            <w:gridSpan w:val="3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BB4668" w:rsidRPr="00F513A6" w:rsidRDefault="00BB4668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32A7B" w:rsidTr="00DD6C46">
        <w:trPr>
          <w:gridAfter w:val="1"/>
          <w:wAfter w:w="7" w:type="dxa"/>
          <w:trHeight w:val="698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332A7B" w:rsidRPr="00F513A6" w:rsidRDefault="00332A7B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</w:t>
            </w:r>
            <w:r w:rsidR="00D54BC4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人均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年收入：</w:t>
            </w:r>
          </w:p>
          <w:p w:rsidR="00332A7B" w:rsidRPr="00F513A6" w:rsidRDefault="00332A7B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  <w:t xml:space="preserve">      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864" w:type="dxa"/>
            <w:gridSpan w:val="3"/>
            <w:vMerge w:val="restart"/>
            <w:vAlign w:val="center"/>
          </w:tcPr>
          <w:p w:rsidR="00332A7B" w:rsidRPr="00F513A6" w:rsidRDefault="00332A7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收入来源</w:t>
            </w:r>
          </w:p>
        </w:tc>
        <w:tc>
          <w:tcPr>
            <w:tcW w:w="7131" w:type="dxa"/>
            <w:gridSpan w:val="21"/>
            <w:vMerge w:val="restart"/>
            <w:vAlign w:val="center"/>
          </w:tcPr>
          <w:p w:rsidR="00332A7B" w:rsidRPr="00F513A6" w:rsidRDefault="00332A7B" w:rsidP="009A3887">
            <w:pPr>
              <w:widowControl/>
              <w:spacing w:line="240" w:lineRule="auto"/>
              <w:ind w:left="180" w:hangingChars="100" w:hanging="1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□工资、奖金、津贴、补贴和其他劳动收入   </w:t>
            </w:r>
          </w:p>
          <w:p w:rsidR="00332A7B" w:rsidRPr="00F513A6" w:rsidRDefault="00332A7B" w:rsidP="009A3887">
            <w:pPr>
              <w:widowControl/>
              <w:spacing w:line="240" w:lineRule="auto"/>
              <w:ind w:left="180" w:hangingChars="100" w:hanging="1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□离退休金、基本养老金、基本生活费、失业保险金   </w:t>
            </w:r>
          </w:p>
          <w:p w:rsidR="00332A7B" w:rsidRPr="00F513A6" w:rsidRDefault="00332A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□继承、接受赠予、出租或出售家庭财产获得的收入  </w:t>
            </w:r>
          </w:p>
          <w:p w:rsidR="00332A7B" w:rsidRPr="00F513A6" w:rsidRDefault="00332A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□存款及利息，有价证券及红利、股票、博彩收入   </w:t>
            </w:r>
          </w:p>
          <w:p w:rsidR="00332A7B" w:rsidRPr="00F513A6" w:rsidRDefault="00332A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□经商、办厂以及从事种植业、养殖业、加工业扣除必要成本后的收入 </w:t>
            </w:r>
          </w:p>
          <w:p w:rsidR="00332A7B" w:rsidRPr="00F513A6" w:rsidRDefault="00332A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□赡养费、抚(扶)养费   □自谋职业收入      □其他应当计入家庭的收入</w:t>
            </w:r>
          </w:p>
        </w:tc>
      </w:tr>
      <w:tr w:rsidR="00332A7B" w:rsidTr="00DD6C46">
        <w:trPr>
          <w:gridAfter w:val="1"/>
          <w:wAfter w:w="7" w:type="dxa"/>
          <w:trHeight w:val="565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332A7B" w:rsidRPr="00F513A6" w:rsidRDefault="00332A7B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家庭人均月收入：</w:t>
            </w:r>
          </w:p>
          <w:p w:rsidR="00332A7B" w:rsidRPr="00F513A6" w:rsidRDefault="00332A7B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  <w:t xml:space="preserve">      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元/人</w:t>
            </w:r>
          </w:p>
        </w:tc>
        <w:tc>
          <w:tcPr>
            <w:tcW w:w="864" w:type="dxa"/>
            <w:gridSpan w:val="3"/>
            <w:vMerge/>
            <w:vAlign w:val="center"/>
          </w:tcPr>
          <w:p w:rsidR="00332A7B" w:rsidRPr="00F513A6" w:rsidRDefault="00332A7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31" w:type="dxa"/>
            <w:gridSpan w:val="21"/>
            <w:vMerge/>
            <w:vAlign w:val="center"/>
          </w:tcPr>
          <w:p w:rsidR="00332A7B" w:rsidRPr="00F513A6" w:rsidRDefault="00332A7B" w:rsidP="009A3887">
            <w:pPr>
              <w:widowControl/>
              <w:spacing w:line="240" w:lineRule="auto"/>
              <w:ind w:left="180" w:hangingChars="100" w:hanging="1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32A7B" w:rsidTr="00DD6C46">
        <w:trPr>
          <w:gridAfter w:val="1"/>
          <w:wAfter w:w="7" w:type="dxa"/>
          <w:trHeight w:val="1001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332A7B" w:rsidRPr="00F513A6" w:rsidRDefault="00332A7B" w:rsidP="00EB7600">
            <w:pPr>
              <w:widowControl/>
              <w:spacing w:line="360" w:lineRule="atLeas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家庭主要资产</w:t>
            </w:r>
          </w:p>
        </w:tc>
        <w:tc>
          <w:tcPr>
            <w:tcW w:w="7995" w:type="dxa"/>
            <w:gridSpan w:val="24"/>
            <w:vAlign w:val="center"/>
          </w:tcPr>
          <w:p w:rsidR="00625BC7" w:rsidRPr="00F513A6" w:rsidRDefault="00625BC7" w:rsidP="001077C8">
            <w:pPr>
              <w:tabs>
                <w:tab w:val="left" w:pos="810"/>
              </w:tabs>
              <w:spacing w:line="240" w:lineRule="auto"/>
              <w:ind w:firstLineChars="0"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 xml:space="preserve">住房：□自家宅基地（□楼房  □平房） </w:t>
            </w:r>
            <w:r w:rsidRPr="00F513A6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 xml:space="preserve">□非自家宅基地（□楼房  □平房）□公有住房   </w:t>
            </w:r>
          </w:p>
          <w:p w:rsidR="00625BC7" w:rsidRPr="00F513A6" w:rsidRDefault="00625BC7" w:rsidP="001077C8">
            <w:pPr>
              <w:tabs>
                <w:tab w:val="left" w:pos="810"/>
              </w:tabs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>□安置房（含因拆迁、移民等政府安置房）     □商品房（购买时间及购买金额</w:t>
            </w:r>
            <w:r w:rsidRPr="00F513A6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625BC7" w:rsidRPr="00F513A6" w:rsidRDefault="00625BC7" w:rsidP="001077C8">
            <w:pPr>
              <w:tabs>
                <w:tab w:val="left" w:pos="810"/>
              </w:tabs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>□无房产（□廉租房    □普通租房）         □其他</w:t>
            </w:r>
            <w:r w:rsidRPr="00F513A6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</w:t>
            </w:r>
          </w:p>
          <w:p w:rsidR="00625BC7" w:rsidRPr="00F513A6" w:rsidRDefault="00625BC7" w:rsidP="001077C8">
            <w:pPr>
              <w:tabs>
                <w:tab w:val="left" w:pos="810"/>
              </w:tabs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>车辆：□私家轿车    □载货汽车   □载客汽车  □摩托车      □三轮/四轮农用运输车</w:t>
            </w:r>
          </w:p>
          <w:p w:rsidR="00332A7B" w:rsidRPr="00F513A6" w:rsidRDefault="00625BC7" w:rsidP="001077C8">
            <w:pPr>
              <w:tabs>
                <w:tab w:val="left" w:pos="810"/>
              </w:tabs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>家庭设施：□高档电脑  □数码摄像机  □高档数码相机  □空调   □冰箱  □电视机  □其他</w:t>
            </w:r>
            <w:r w:rsidRPr="00F513A6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</w:t>
            </w:r>
          </w:p>
        </w:tc>
      </w:tr>
      <w:tr w:rsidR="00332A7B" w:rsidTr="00DD6C46">
        <w:trPr>
          <w:gridAfter w:val="1"/>
          <w:wAfter w:w="7" w:type="dxa"/>
          <w:trHeight w:val="21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332A7B" w:rsidRPr="00F513A6" w:rsidRDefault="00332A7B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遭受自然灾害</w:t>
            </w:r>
          </w:p>
        </w:tc>
        <w:tc>
          <w:tcPr>
            <w:tcW w:w="864" w:type="dxa"/>
            <w:gridSpan w:val="3"/>
            <w:vAlign w:val="center"/>
          </w:tcPr>
          <w:p w:rsidR="00332A7B" w:rsidRPr="00F513A6" w:rsidRDefault="00332A7B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□是□否</w:t>
            </w:r>
          </w:p>
        </w:tc>
        <w:tc>
          <w:tcPr>
            <w:tcW w:w="1027" w:type="dxa"/>
            <w:gridSpan w:val="4"/>
            <w:vAlign w:val="center"/>
          </w:tcPr>
          <w:p w:rsidR="00332A7B" w:rsidRPr="00F513A6" w:rsidRDefault="00332A7B" w:rsidP="001077C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受灾情况</w:t>
            </w:r>
          </w:p>
        </w:tc>
        <w:tc>
          <w:tcPr>
            <w:tcW w:w="6104" w:type="dxa"/>
            <w:gridSpan w:val="17"/>
            <w:vAlign w:val="center"/>
          </w:tcPr>
          <w:p w:rsidR="00332A7B" w:rsidRPr="00F513A6" w:rsidRDefault="00332A7B" w:rsidP="00450DE8">
            <w:pPr>
              <w:widowControl/>
              <w:spacing w:line="240" w:lineRule="auto"/>
              <w:ind w:firstLineChars="0" w:firstLine="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遭受突发意外事件</w:t>
            </w:r>
          </w:p>
        </w:tc>
        <w:tc>
          <w:tcPr>
            <w:tcW w:w="864" w:type="dxa"/>
            <w:gridSpan w:val="3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□是□否</w:t>
            </w:r>
          </w:p>
        </w:tc>
        <w:tc>
          <w:tcPr>
            <w:tcW w:w="1027" w:type="dxa"/>
            <w:gridSpan w:val="4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具体情况</w:t>
            </w:r>
          </w:p>
        </w:tc>
        <w:tc>
          <w:tcPr>
            <w:tcW w:w="6104" w:type="dxa"/>
            <w:gridSpan w:val="17"/>
            <w:vAlign w:val="center"/>
          </w:tcPr>
          <w:p w:rsidR="00332A7B" w:rsidRPr="00F513A6" w:rsidRDefault="00332A7B" w:rsidP="00450DE8">
            <w:pPr>
              <w:widowControl/>
              <w:spacing w:line="240" w:lineRule="exact"/>
              <w:ind w:firstLineChars="0" w:firstLine="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家庭欠债金额</w:t>
            </w:r>
          </w:p>
        </w:tc>
        <w:tc>
          <w:tcPr>
            <w:tcW w:w="1891" w:type="dxa"/>
            <w:gridSpan w:val="7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  <w:t xml:space="preserve">      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元(非必填项)</w:t>
            </w:r>
          </w:p>
        </w:tc>
        <w:tc>
          <w:tcPr>
            <w:tcW w:w="816" w:type="dxa"/>
            <w:gridSpan w:val="2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  <w:t>欠债原因</w:t>
            </w:r>
          </w:p>
        </w:tc>
        <w:tc>
          <w:tcPr>
            <w:tcW w:w="5288" w:type="dxa"/>
            <w:gridSpan w:val="15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1077C8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1077C8" w:rsidRDefault="001077C8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446" w:type="dxa"/>
            <w:gridSpan w:val="29"/>
            <w:vAlign w:val="center"/>
          </w:tcPr>
          <w:p w:rsidR="001077C8" w:rsidRPr="00F513A6" w:rsidRDefault="001077C8" w:rsidP="00450DE8">
            <w:pPr>
              <w:spacing w:line="240" w:lineRule="exact"/>
              <w:ind w:firstLineChars="0" w:firstLine="0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家庭成员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因年迈</w:t>
            </w:r>
            <w:r w:rsidR="00956BCE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残疾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而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劳动力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弱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情况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 w:rsidR="00046802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              </w:t>
            </w:r>
          </w:p>
        </w:tc>
      </w:tr>
      <w:tr w:rsidR="00046802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046802" w:rsidRDefault="00046802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446" w:type="dxa"/>
            <w:gridSpan w:val="29"/>
            <w:vAlign w:val="center"/>
          </w:tcPr>
          <w:p w:rsidR="00046802" w:rsidRPr="00F513A6" w:rsidRDefault="00046802" w:rsidP="00450DE8">
            <w:pPr>
              <w:spacing w:line="240" w:lineRule="exact"/>
              <w:ind w:firstLineChars="0" w:firstLine="0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家庭成员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失业情况：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                               </w:t>
            </w:r>
          </w:p>
        </w:tc>
      </w:tr>
      <w:tr w:rsidR="00046802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046802" w:rsidRDefault="00046802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446" w:type="dxa"/>
            <w:gridSpan w:val="29"/>
            <w:vAlign w:val="center"/>
          </w:tcPr>
          <w:p w:rsidR="00046802" w:rsidRPr="00F513A6" w:rsidRDefault="00046802" w:rsidP="00450DE8">
            <w:pPr>
              <w:spacing w:line="240" w:lineRule="exact"/>
              <w:ind w:firstLineChars="0" w:firstLine="0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>其他情况</w:t>
            </w:r>
            <w:r w:rsidRPr="00F513A6">
              <w:rPr>
                <w:rFonts w:ascii="宋体" w:hAnsi="宋体" w:cs="宋体"/>
                <w:sz w:val="18"/>
                <w:szCs w:val="18"/>
              </w:rPr>
              <w:t>：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gridSpan w:val="18"/>
            <w:vAlign w:val="center"/>
          </w:tcPr>
          <w:p w:rsidR="00332A7B" w:rsidRPr="00F513A6" w:rsidRDefault="00332A7B" w:rsidP="001077C8">
            <w:pPr>
              <w:widowControl/>
              <w:spacing w:line="240" w:lineRule="exact"/>
              <w:ind w:firstLineChars="0" w:firstLine="0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手机品牌型号及来源： </w:t>
            </w:r>
          </w:p>
        </w:tc>
        <w:tc>
          <w:tcPr>
            <w:tcW w:w="4781" w:type="dxa"/>
            <w:gridSpan w:val="11"/>
            <w:vAlign w:val="center"/>
          </w:tcPr>
          <w:p w:rsidR="00332A7B" w:rsidRPr="00F513A6" w:rsidRDefault="00332A7B" w:rsidP="009A3887">
            <w:pPr>
              <w:spacing w:line="24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>其他电子产品及来源：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9"/>
            <w:vAlign w:val="center"/>
          </w:tcPr>
          <w:p w:rsidR="00332A7B" w:rsidRPr="00F513A6" w:rsidRDefault="00332A7B" w:rsidP="001077C8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家庭可提供的月生活费</w:t>
            </w:r>
          </w:p>
        </w:tc>
        <w:tc>
          <w:tcPr>
            <w:tcW w:w="2208" w:type="dxa"/>
            <w:gridSpan w:val="9"/>
            <w:vAlign w:val="center"/>
          </w:tcPr>
          <w:p w:rsidR="00332A7B" w:rsidRPr="00F513A6" w:rsidRDefault="00332A7B" w:rsidP="00617937">
            <w:pPr>
              <w:widowControl/>
              <w:spacing w:line="240" w:lineRule="exact"/>
              <w:ind w:firstLineChars="50" w:firstLine="9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  <w:t xml:space="preserve">       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3621" w:type="dxa"/>
            <w:gridSpan w:val="9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实际平均月生活费（新生可填计划月生活费）</w:t>
            </w:r>
          </w:p>
        </w:tc>
        <w:tc>
          <w:tcPr>
            <w:tcW w:w="1160" w:type="dxa"/>
            <w:gridSpan w:val="2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50" w:firstLine="9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  <w:t xml:space="preserve">      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spacing w:line="240" w:lineRule="auto"/>
              <w:ind w:firstLine="36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9"/>
            <w:vAlign w:val="center"/>
          </w:tcPr>
          <w:p w:rsidR="00332A7B" w:rsidRPr="00F513A6" w:rsidRDefault="000442F4" w:rsidP="000442F4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0212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</w:t>
            </w:r>
            <w:r w:rsidR="00625BC7" w:rsidRPr="000212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获资助项目及金额</w:t>
            </w:r>
          </w:p>
        </w:tc>
        <w:tc>
          <w:tcPr>
            <w:tcW w:w="6989" w:type="dxa"/>
            <w:gridSpan w:val="20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</w:pP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借款情况</w:t>
            </w:r>
          </w:p>
        </w:tc>
        <w:tc>
          <w:tcPr>
            <w:tcW w:w="7815" w:type="dxa"/>
            <w:gridSpan w:val="23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□国家助学贷款   □生源地助学贷款   □绿色通道借款   □无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兼职经历</w:t>
            </w:r>
          </w:p>
        </w:tc>
        <w:tc>
          <w:tcPr>
            <w:tcW w:w="7815" w:type="dxa"/>
            <w:gridSpan w:val="23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□无   □家教    □打工    □其他类型的勤工俭学</w:t>
            </w: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本人手机号</w:t>
            </w:r>
          </w:p>
        </w:tc>
        <w:tc>
          <w:tcPr>
            <w:tcW w:w="3028" w:type="dxa"/>
            <w:gridSpan w:val="11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2372" w:type="dxa"/>
            <w:gridSpan w:val="7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  <w:t>QQ</w:t>
            </w:r>
            <w:r w:rsidRPr="00F513A6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2415" w:type="dxa"/>
            <w:gridSpan w:val="5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家庭通讯地址</w:t>
            </w:r>
          </w:p>
        </w:tc>
        <w:tc>
          <w:tcPr>
            <w:tcW w:w="5400" w:type="dxa"/>
            <w:gridSpan w:val="18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32A7B" w:rsidRPr="00F513A6" w:rsidRDefault="00332A7B" w:rsidP="009A388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Times New Roman" w:hAnsi="Times New Roman" w:cs="Times New Roman"/>
                <w:sz w:val="18"/>
                <w:szCs w:val="18"/>
              </w:rPr>
              <w:t>联</w:t>
            </w:r>
            <w:r w:rsidRPr="00F5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3A6">
              <w:rPr>
                <w:rFonts w:ascii="Times New Roman" w:hAnsi="Times New Roman" w:cs="Times New Roman"/>
                <w:sz w:val="18"/>
                <w:szCs w:val="18"/>
              </w:rPr>
              <w:t>系</w:t>
            </w:r>
            <w:r w:rsidRPr="00F5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3A6">
              <w:rPr>
                <w:rFonts w:ascii="Times New Roman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319" w:type="dxa"/>
            <w:gridSpan w:val="3"/>
            <w:vAlign w:val="center"/>
          </w:tcPr>
          <w:p w:rsidR="00332A7B" w:rsidRPr="00F513A6" w:rsidRDefault="00332A7B" w:rsidP="009A3887">
            <w:pPr>
              <w:spacing w:line="240" w:lineRule="exact"/>
              <w:ind w:firstLine="36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32A7B" w:rsidTr="00DD6C46">
        <w:trPr>
          <w:gridAfter w:val="1"/>
          <w:wAfter w:w="7" w:type="dxa"/>
          <w:trHeight w:val="20"/>
          <w:jc w:val="center"/>
        </w:trPr>
        <w:tc>
          <w:tcPr>
            <w:tcW w:w="568" w:type="dxa"/>
            <w:vMerge/>
            <w:vAlign w:val="center"/>
          </w:tcPr>
          <w:p w:rsidR="00332A7B" w:rsidRDefault="00332A7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332A7B" w:rsidRPr="00F513A6" w:rsidRDefault="009E4274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家长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手机号码</w:t>
            </w:r>
          </w:p>
        </w:tc>
        <w:tc>
          <w:tcPr>
            <w:tcW w:w="5400" w:type="dxa"/>
            <w:gridSpan w:val="18"/>
            <w:vAlign w:val="center"/>
          </w:tcPr>
          <w:p w:rsidR="00332A7B" w:rsidRPr="00F513A6" w:rsidRDefault="00332A7B" w:rsidP="009A3887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32A7B" w:rsidRPr="00F513A6" w:rsidRDefault="00332A7B" w:rsidP="009A3887">
            <w:pPr>
              <w:spacing w:line="24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Times New Roman" w:hAnsi="Times New Roman" w:cs="Times New Roman"/>
                <w:sz w:val="18"/>
                <w:szCs w:val="18"/>
              </w:rPr>
              <w:t>邮政编码</w:t>
            </w:r>
          </w:p>
        </w:tc>
        <w:tc>
          <w:tcPr>
            <w:tcW w:w="1319" w:type="dxa"/>
            <w:gridSpan w:val="3"/>
            <w:vAlign w:val="center"/>
          </w:tcPr>
          <w:p w:rsidR="00332A7B" w:rsidRPr="00F513A6" w:rsidRDefault="00332A7B" w:rsidP="009A3887">
            <w:pPr>
              <w:spacing w:line="240" w:lineRule="exact"/>
              <w:ind w:firstLine="36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017B1" w:rsidTr="00374668">
        <w:trPr>
          <w:gridAfter w:val="1"/>
          <w:wAfter w:w="7" w:type="dxa"/>
          <w:trHeight w:val="404"/>
          <w:jc w:val="center"/>
        </w:trPr>
        <w:tc>
          <w:tcPr>
            <w:tcW w:w="10014" w:type="dxa"/>
            <w:gridSpan w:val="30"/>
            <w:vAlign w:val="center"/>
          </w:tcPr>
          <w:p w:rsidR="00BD3581" w:rsidRPr="00F513A6" w:rsidRDefault="00964F3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</w:t>
            </w:r>
            <w:r w:rsidR="003017B1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致贫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的</w:t>
            </w:r>
            <w:r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主要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原因</w:t>
            </w:r>
            <w:r w:rsidR="00617937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</w:p>
          <w:p w:rsidR="003017B1" w:rsidRPr="00F513A6" w:rsidRDefault="003017B1">
            <w:pPr>
              <w:widowControl/>
              <w:spacing w:line="240" w:lineRule="auto"/>
              <w:ind w:firstLineChars="0" w:firstLine="0"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017B1" w:rsidTr="00450DE8">
        <w:trPr>
          <w:gridAfter w:val="1"/>
          <w:wAfter w:w="7" w:type="dxa"/>
          <w:trHeight w:val="326"/>
          <w:jc w:val="center"/>
        </w:trPr>
        <w:tc>
          <w:tcPr>
            <w:tcW w:w="10014" w:type="dxa"/>
            <w:gridSpan w:val="30"/>
            <w:vAlign w:val="center"/>
          </w:tcPr>
          <w:p w:rsidR="003017B1" w:rsidRPr="00F513A6" w:rsidRDefault="001653E1" w:rsidP="001653E1">
            <w:pPr>
              <w:widowControl/>
              <w:spacing w:line="240" w:lineRule="auto"/>
              <w:ind w:left="6210" w:hangingChars="3450" w:hanging="621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02122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个人</w:t>
            </w:r>
            <w:r w:rsidR="003017B1" w:rsidRPr="0002122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承诺</w:t>
            </w:r>
            <w:r w:rsidR="0002122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:</w:t>
            </w:r>
            <w:r w:rsidR="003017B1" w:rsidRPr="00021228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 w:rsidR="009A3887" w:rsidRPr="000212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9A3887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</w:t>
            </w:r>
            <w:r w:rsidR="003017B1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="00BC61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                             </w:t>
            </w:r>
            <w:r w:rsidR="003017B1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本人签名： </w:t>
            </w:r>
            <w:r w:rsidR="00CA7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</w:t>
            </w:r>
            <w:r w:rsidR="003017B1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    月    日</w:t>
            </w:r>
          </w:p>
        </w:tc>
      </w:tr>
      <w:tr w:rsidR="003017B1" w:rsidTr="00DD6C46">
        <w:trPr>
          <w:gridAfter w:val="1"/>
          <w:wAfter w:w="7" w:type="dxa"/>
          <w:trHeight w:val="226"/>
          <w:jc w:val="center"/>
        </w:trPr>
        <w:tc>
          <w:tcPr>
            <w:tcW w:w="952" w:type="dxa"/>
            <w:gridSpan w:val="2"/>
            <w:vMerge w:val="restart"/>
            <w:vAlign w:val="center"/>
          </w:tcPr>
          <w:p w:rsidR="003B5FAF" w:rsidRPr="003B5FAF" w:rsidRDefault="003017B1" w:rsidP="003B5F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班</w:t>
            </w:r>
            <w:r w:rsidR="000442F4" w:rsidRP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（年）</w:t>
            </w:r>
            <w:r w:rsidRP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</w:t>
            </w:r>
          </w:p>
          <w:p w:rsidR="003B5FAF" w:rsidRPr="003B5FAF" w:rsidRDefault="003017B1" w:rsidP="003B5F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民主评议</w:t>
            </w:r>
          </w:p>
          <w:p w:rsidR="003017B1" w:rsidRPr="000442F4" w:rsidRDefault="003017B1" w:rsidP="003B5F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</w:pPr>
            <w:r w:rsidRP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意</w:t>
            </w:r>
            <w:r w:rsid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 w:rsidRP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见</w:t>
            </w:r>
          </w:p>
        </w:tc>
        <w:tc>
          <w:tcPr>
            <w:tcW w:w="9062" w:type="dxa"/>
            <w:gridSpan w:val="28"/>
          </w:tcPr>
          <w:p w:rsidR="003017B1" w:rsidRPr="00F513A6" w:rsidRDefault="003017B1" w:rsidP="00560D0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认定困难等级</w:t>
            </w:r>
            <w:r w:rsidR="005920FE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□不困难      </w:t>
            </w:r>
            <w:r w:rsidR="00442573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□一般</w:t>
            </w:r>
            <w:r w:rsidR="00BC61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困难</w:t>
            </w:r>
            <w:r w:rsidR="00442573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□困难        □特别困难</w:t>
            </w:r>
          </w:p>
        </w:tc>
      </w:tr>
      <w:tr w:rsidR="003017B1" w:rsidTr="00DD6C46">
        <w:trPr>
          <w:gridAfter w:val="1"/>
          <w:wAfter w:w="7" w:type="dxa"/>
          <w:trHeight w:val="218"/>
          <w:jc w:val="center"/>
        </w:trPr>
        <w:tc>
          <w:tcPr>
            <w:tcW w:w="952" w:type="dxa"/>
            <w:gridSpan w:val="2"/>
            <w:vMerge/>
            <w:vAlign w:val="center"/>
          </w:tcPr>
          <w:p w:rsidR="003017B1" w:rsidRPr="00F513A6" w:rsidRDefault="003017B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062" w:type="dxa"/>
            <w:gridSpan w:val="28"/>
          </w:tcPr>
          <w:p w:rsidR="003017B1" w:rsidRPr="00F513A6" w:rsidRDefault="003017B1" w:rsidP="003B5FAF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认定原因</w:t>
            </w:r>
            <w:r w:rsidR="005920FE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964F3A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□孤儿 □烈士子女 □建档立卡</w:t>
            </w:r>
            <w:r w:rsidR="00964F3A" w:rsidRPr="00F513A6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户</w:t>
            </w:r>
            <w:r w:rsidR="00964F3A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□单亲</w:t>
            </w:r>
            <w:r w:rsidR="00964F3A"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□低保</w:t>
            </w:r>
            <w:r w:rsid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□五保</w:t>
            </w:r>
            <w:r w:rsid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□因病 □因灾 □多子女上学 □其他</w:t>
            </w:r>
          </w:p>
        </w:tc>
      </w:tr>
      <w:tr w:rsidR="003017B1" w:rsidTr="00DD6C46">
        <w:trPr>
          <w:gridAfter w:val="1"/>
          <w:wAfter w:w="7" w:type="dxa"/>
          <w:trHeight w:val="374"/>
          <w:jc w:val="center"/>
        </w:trPr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17B1" w:rsidRPr="00F513A6" w:rsidRDefault="003017B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062" w:type="dxa"/>
            <w:gridSpan w:val="28"/>
            <w:tcBorders>
              <w:bottom w:val="single" w:sz="4" w:space="0" w:color="auto"/>
            </w:tcBorders>
            <w:vAlign w:val="center"/>
          </w:tcPr>
          <w:p w:rsidR="003017B1" w:rsidRPr="00F513A6" w:rsidRDefault="003017B1" w:rsidP="009A388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评议小组组长签字：                 组长联系方式：                                 年    月    日</w:t>
            </w:r>
          </w:p>
        </w:tc>
      </w:tr>
      <w:tr w:rsidR="003017B1" w:rsidTr="00DD6C46">
        <w:trPr>
          <w:gridAfter w:val="1"/>
          <w:wAfter w:w="7" w:type="dxa"/>
          <w:trHeight w:val="511"/>
          <w:jc w:val="center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B1" w:rsidRPr="00F513A6" w:rsidRDefault="003017B1" w:rsidP="00BC613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院系</w:t>
            </w:r>
            <w:r w:rsidR="00BC61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（培养单位</w:t>
            </w:r>
            <w:r w:rsidR="000442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意见</w:t>
            </w:r>
          </w:p>
        </w:tc>
        <w:tc>
          <w:tcPr>
            <w:tcW w:w="90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773"/>
            </w:tblGrid>
            <w:tr w:rsidR="003017B1" w:rsidRPr="00F513A6" w:rsidTr="007B1856">
              <w:trPr>
                <w:trHeight w:val="571"/>
              </w:trPr>
              <w:tc>
                <w:tcPr>
                  <w:tcW w:w="8773" w:type="dxa"/>
                </w:tcPr>
                <w:p w:rsidR="00625BC7" w:rsidRPr="00F513A6" w:rsidRDefault="00625BC7" w:rsidP="00090C6B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 w:rsidRPr="00F5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>经评议小组推荐、本</w:t>
                  </w:r>
                  <w:r w:rsidR="003B5FAF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>单位</w:t>
                  </w:r>
                  <w:r w:rsidRPr="00F5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>认真审核后认定该生的困难等级为：□不困难  □一般</w:t>
                  </w:r>
                  <w:r w:rsidR="00BC613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>困难</w:t>
                  </w:r>
                  <w:r w:rsidR="003B5FAF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 xml:space="preserve">  </w:t>
                  </w:r>
                  <w:r w:rsidRPr="00F5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 xml:space="preserve"> □困难 </w:t>
                  </w:r>
                  <w:r w:rsidR="003B5FAF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 xml:space="preserve">  </w:t>
                  </w:r>
                  <w:r w:rsidRPr="00F5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>□特别困难</w:t>
                  </w:r>
                </w:p>
                <w:p w:rsidR="00CA389A" w:rsidRPr="00F513A6" w:rsidRDefault="00625BC7" w:rsidP="00090C6B">
                  <w:pPr>
                    <w:widowControl/>
                    <w:spacing w:beforeLines="50" w:line="240" w:lineRule="auto"/>
                    <w:ind w:firstLineChars="0" w:firstLine="0"/>
                    <w:jc w:val="right"/>
                    <w:textAlignment w:val="center"/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 w:rsidRPr="00F5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>负责人签字：                       单位盖章：                                     年    月    日</w:t>
                  </w:r>
                </w:p>
              </w:tc>
            </w:tr>
          </w:tbl>
          <w:p w:rsidR="003017B1" w:rsidRPr="00F513A6" w:rsidRDefault="003017B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017B1" w:rsidTr="00DD6C46">
        <w:trPr>
          <w:gridAfter w:val="1"/>
          <w:wAfter w:w="7" w:type="dxa"/>
          <w:trHeight w:val="468"/>
          <w:jc w:val="center"/>
        </w:trPr>
        <w:tc>
          <w:tcPr>
            <w:tcW w:w="952" w:type="dxa"/>
            <w:gridSpan w:val="2"/>
            <w:tcBorders>
              <w:top w:val="single" w:sz="4" w:space="0" w:color="auto"/>
            </w:tcBorders>
            <w:vAlign w:val="center"/>
          </w:tcPr>
          <w:p w:rsidR="003017B1" w:rsidRPr="00F513A6" w:rsidRDefault="003017B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</w:t>
            </w:r>
            <w:r w:rsid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校</w:t>
            </w:r>
          </w:p>
          <w:p w:rsidR="003017B1" w:rsidRPr="00F513A6" w:rsidRDefault="003017B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意</w:t>
            </w:r>
            <w:r w:rsidR="003B5F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F513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见</w:t>
            </w:r>
          </w:p>
        </w:tc>
        <w:tc>
          <w:tcPr>
            <w:tcW w:w="9062" w:type="dxa"/>
            <w:gridSpan w:val="28"/>
            <w:tcBorders>
              <w:top w:val="single" w:sz="4" w:space="0" w:color="auto"/>
            </w:tcBorders>
          </w:tcPr>
          <w:p w:rsidR="00625BC7" w:rsidRPr="00F513A6" w:rsidRDefault="00625BC7" w:rsidP="001077C8">
            <w:pPr>
              <w:spacing w:line="240" w:lineRule="auto"/>
              <w:ind w:firstLineChars="0" w:firstLine="0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>经学生所在</w:t>
            </w:r>
            <w:r w:rsidR="003B5FAF">
              <w:rPr>
                <w:rFonts w:ascii="宋体" w:hAnsi="宋体" w:cs="宋体" w:hint="eastAsia"/>
                <w:sz w:val="18"/>
                <w:szCs w:val="18"/>
              </w:rPr>
              <w:t>培养单位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>提请并认真核实后</w:t>
            </w:r>
          </w:p>
          <w:p w:rsidR="00625BC7" w:rsidRPr="00F513A6" w:rsidRDefault="00625BC7" w:rsidP="001077C8">
            <w:pPr>
              <w:spacing w:line="240" w:lineRule="auto"/>
              <w:ind w:left="540" w:hangingChars="300" w:hanging="540"/>
              <w:jc w:val="left"/>
              <w:rPr>
                <w:rFonts w:ascii="宋体" w:hAnsi="宋体" w:cs="Times New Roman" w:hint="eastAsia"/>
                <w:sz w:val="18"/>
                <w:szCs w:val="18"/>
              </w:rPr>
            </w:pPr>
            <w:r w:rsidRPr="00F513A6">
              <w:rPr>
                <w:rFonts w:ascii="宋体" w:hAnsi="宋体" w:cs="Times New Roman" w:hint="eastAsia"/>
                <w:sz w:val="18"/>
                <w:szCs w:val="18"/>
              </w:rPr>
              <w:t>□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>同意认定工作组的意见。</w:t>
            </w:r>
          </w:p>
          <w:p w:rsidR="00625BC7" w:rsidRPr="00F513A6" w:rsidRDefault="00625BC7" w:rsidP="001077C8">
            <w:pPr>
              <w:spacing w:line="240" w:lineRule="auto"/>
              <w:ind w:left="450" w:hangingChars="250" w:hanging="45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F513A6">
              <w:rPr>
                <w:rFonts w:ascii="宋体" w:hAnsi="宋体" w:cs="Times New Roman" w:hint="eastAsia"/>
                <w:sz w:val="18"/>
                <w:szCs w:val="18"/>
              </w:rPr>
              <w:t>□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>不同意</w:t>
            </w:r>
            <w:r w:rsidR="003B5FAF">
              <w:rPr>
                <w:rFonts w:ascii="宋体" w:hAnsi="宋体" w:cs="宋体" w:hint="eastAsia"/>
                <w:sz w:val="18"/>
                <w:szCs w:val="18"/>
              </w:rPr>
              <w:t>培养单位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>认定工作组的意见。调整为：</w:t>
            </w:r>
            <w:r w:rsidRPr="00F513A6">
              <w:rPr>
                <w:rFonts w:ascii="宋体" w:hAnsi="宋体" w:cs="Times New Roman" w:hint="eastAsia"/>
                <w:sz w:val="18"/>
                <w:szCs w:val="18"/>
              </w:rPr>
              <w:t>□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 xml:space="preserve">不困难      </w:t>
            </w:r>
            <w:r w:rsidRPr="00F513A6">
              <w:rPr>
                <w:rFonts w:ascii="宋体" w:hAnsi="宋体" w:cs="Times New Roman" w:hint="eastAsia"/>
                <w:sz w:val="18"/>
                <w:szCs w:val="18"/>
              </w:rPr>
              <w:t>□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>一般</w:t>
            </w:r>
            <w:r w:rsidR="000442F4">
              <w:rPr>
                <w:rFonts w:ascii="宋体" w:hAnsi="宋体" w:cs="宋体" w:hint="eastAsia"/>
                <w:sz w:val="18"/>
                <w:szCs w:val="18"/>
              </w:rPr>
              <w:t>困难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 xml:space="preserve">       </w:t>
            </w:r>
            <w:r w:rsidRPr="00F513A6">
              <w:rPr>
                <w:rFonts w:ascii="宋体" w:hAnsi="宋体" w:cs="Times New Roman" w:hint="eastAsia"/>
                <w:sz w:val="18"/>
                <w:szCs w:val="18"/>
              </w:rPr>
              <w:t>□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 xml:space="preserve">困难        </w:t>
            </w:r>
            <w:r w:rsidRPr="00F513A6">
              <w:rPr>
                <w:rFonts w:ascii="宋体" w:hAnsi="宋体" w:cs="Times New Roman" w:hint="eastAsia"/>
                <w:sz w:val="18"/>
                <w:szCs w:val="18"/>
              </w:rPr>
              <w:t>□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>特别困难</w:t>
            </w:r>
          </w:p>
          <w:p w:rsidR="003017B1" w:rsidRPr="00F513A6" w:rsidRDefault="00625BC7" w:rsidP="003B5FAF">
            <w:pPr>
              <w:widowControl/>
              <w:wordWrap w:val="0"/>
              <w:spacing w:line="240" w:lineRule="auto"/>
              <w:ind w:right="360" w:firstLineChars="0" w:firstLine="0"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 w:rsidRPr="00F513A6">
              <w:rPr>
                <w:rFonts w:ascii="宋体" w:hAnsi="宋体" w:cs="宋体" w:hint="eastAsia"/>
                <w:sz w:val="18"/>
                <w:szCs w:val="18"/>
              </w:rPr>
              <w:t xml:space="preserve">负责人签字： </w:t>
            </w:r>
            <w:r w:rsidR="003B5FAF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 w:rsidRPr="00F513A6">
              <w:rPr>
                <w:rFonts w:ascii="宋体" w:hAnsi="宋体" w:cs="宋体" w:hint="eastAsia"/>
                <w:sz w:val="18"/>
                <w:szCs w:val="18"/>
              </w:rPr>
              <w:t xml:space="preserve">                    单位盖章：                                     年    月    日</w:t>
            </w:r>
          </w:p>
        </w:tc>
      </w:tr>
    </w:tbl>
    <w:p w:rsidR="00090C6B" w:rsidRPr="00AF321B" w:rsidRDefault="00090C6B" w:rsidP="00AF321B">
      <w:pPr>
        <w:pStyle w:val="a5"/>
        <w:spacing w:beforeLines="50" w:line="240" w:lineRule="auto"/>
        <w:ind w:firstLineChars="0" w:firstLine="0"/>
        <w:rPr>
          <w:rFonts w:hint="eastAsia"/>
        </w:rPr>
      </w:pPr>
      <w:r w:rsidRPr="009A3887">
        <w:rPr>
          <w:rFonts w:ascii="Times New Roman" w:hAnsi="宋体" w:cs="宋体" w:hint="eastAsia"/>
        </w:rPr>
        <w:t>注：</w:t>
      </w:r>
      <w:r w:rsidR="00B76FCB">
        <w:rPr>
          <w:rFonts w:ascii="Times New Roman" w:hAnsi="宋体" w:cs="宋体" w:hint="eastAsia"/>
        </w:rPr>
        <w:t>1</w:t>
      </w:r>
      <w:r w:rsidR="00B76FCB">
        <w:rPr>
          <w:rFonts w:ascii="Times New Roman" w:hAnsi="宋体" w:cs="宋体" w:hint="eastAsia"/>
        </w:rPr>
        <w:t>、</w:t>
      </w:r>
      <w:r w:rsidRPr="009A3887">
        <w:rPr>
          <w:rFonts w:ascii="Times New Roman" w:hAnsi="宋体" w:cs="宋体" w:hint="eastAsia"/>
        </w:rPr>
        <w:t>此表格可复印使用</w:t>
      </w:r>
      <w:r w:rsidRPr="009A3887">
        <w:rPr>
          <w:rFonts w:ascii="Times New Roman" w:hAnsi="Times New Roman" w:hint="eastAsia"/>
        </w:rPr>
        <w:t>；</w:t>
      </w:r>
      <w:r w:rsidRPr="009A3887">
        <w:rPr>
          <w:rFonts w:ascii="Times New Roman" w:hAnsi="宋体" w:cs="宋体" w:hint="eastAsia"/>
        </w:rPr>
        <w:t>请如实填写，内容完整，字迹清晰；所有项目不能为空。</w:t>
      </w:r>
      <w:r w:rsidR="001653E1">
        <w:rPr>
          <w:rFonts w:ascii="Times New Roman" w:hAnsi="宋体" w:cs="宋体" w:hint="eastAsia"/>
        </w:rPr>
        <w:t>2</w:t>
      </w:r>
      <w:r w:rsidR="001653E1">
        <w:rPr>
          <w:rFonts w:ascii="Times New Roman" w:hAnsi="宋体" w:cs="宋体" w:hint="eastAsia"/>
        </w:rPr>
        <w:t>、个人承诺需本</w:t>
      </w:r>
      <w:r w:rsidR="00B76FCB" w:rsidRPr="00B76FCB">
        <w:rPr>
          <w:rFonts w:ascii="Times New Roman" w:hAnsi="宋体" w:cs="宋体" w:hint="eastAsia"/>
        </w:rPr>
        <w:t>人手工填写</w:t>
      </w:r>
      <w:r w:rsidR="003B5FAF">
        <w:rPr>
          <w:rFonts w:ascii="Times New Roman" w:hAnsi="宋体" w:cs="宋体" w:hint="eastAsia"/>
        </w:rPr>
        <w:t>：</w:t>
      </w:r>
      <w:r w:rsidR="00B76FCB" w:rsidRPr="00B76FCB">
        <w:rPr>
          <w:rFonts w:ascii="Times New Roman" w:hAnsi="宋体" w:cs="宋体" w:hint="eastAsia"/>
        </w:rPr>
        <w:t>“本人承诺以上所填写资料真实，如有虚假，愿承担相应责任</w:t>
      </w:r>
      <w:r w:rsidR="001653E1">
        <w:rPr>
          <w:rFonts w:ascii="Times New Roman" w:hAnsi="宋体" w:cs="宋体" w:hint="eastAsia"/>
        </w:rPr>
        <w:t>”</w:t>
      </w:r>
      <w:r w:rsidR="00B76FCB" w:rsidRPr="00B76FCB">
        <w:rPr>
          <w:rFonts w:ascii="Times New Roman" w:hAnsi="宋体" w:cs="宋体" w:hint="eastAsia"/>
        </w:rPr>
        <w:t>。</w:t>
      </w:r>
      <w:r w:rsidR="00DC4D1F">
        <w:rPr>
          <w:rFonts w:ascii="Times New Roman" w:hAnsi="宋体" w:cs="宋体" w:hint="eastAsia"/>
        </w:rPr>
        <w:t>3</w:t>
      </w:r>
      <w:r w:rsidR="00DC4D1F">
        <w:rPr>
          <w:rFonts w:ascii="Times New Roman" w:hAnsi="宋体" w:cs="宋体" w:hint="eastAsia"/>
        </w:rPr>
        <w:t>、本科生请在新生入学后</w:t>
      </w:r>
      <w:r w:rsidR="00DC4D1F">
        <w:rPr>
          <w:rFonts w:ascii="Times New Roman" w:hAnsi="宋体" w:cs="宋体" w:hint="eastAsia"/>
        </w:rPr>
        <w:t>15</w:t>
      </w:r>
      <w:r w:rsidR="00DC4D1F">
        <w:rPr>
          <w:rFonts w:ascii="Times New Roman" w:hAnsi="宋体" w:cs="宋体" w:hint="eastAsia"/>
        </w:rPr>
        <w:t>日内登录信息门户在</w:t>
      </w:r>
      <w:r w:rsidR="00450DE8">
        <w:rPr>
          <w:rFonts w:ascii="Times New Roman" w:hAnsi="宋体" w:cs="宋体" w:hint="eastAsia"/>
        </w:rPr>
        <w:t>学生事务中心</w:t>
      </w:r>
      <w:r w:rsidR="00DC4D1F">
        <w:rPr>
          <w:rFonts w:ascii="Times New Roman" w:hAnsi="宋体" w:cs="宋体" w:hint="eastAsia"/>
        </w:rPr>
        <w:t>系统</w:t>
      </w:r>
      <w:r w:rsidR="00450DE8">
        <w:rPr>
          <w:rFonts w:ascii="Times New Roman" w:hAnsi="宋体" w:cs="宋体" w:hint="eastAsia"/>
        </w:rPr>
        <w:t>中提交，网址：</w:t>
      </w:r>
      <w:r w:rsidR="00450DE8">
        <w:rPr>
          <w:rFonts w:ascii="Times New Roman" w:hAnsi="宋体" w:cs="宋体" w:hint="eastAsia"/>
        </w:rPr>
        <w:t>http://student.whu.edu.cn</w:t>
      </w:r>
      <w:r w:rsidR="00DC4D1F">
        <w:rPr>
          <w:rFonts w:ascii="Times New Roman" w:hAnsi="宋体" w:cs="宋体" w:hint="eastAsia"/>
        </w:rPr>
        <w:t>。</w:t>
      </w:r>
    </w:p>
    <w:sectPr w:rsidR="00090C6B" w:rsidRPr="00AF321B" w:rsidSect="00044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1418" w:bottom="340" w:left="1418" w:header="45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6A" w:rsidRDefault="003D536A">
      <w:pPr>
        <w:spacing w:line="240" w:lineRule="auto"/>
        <w:ind w:firstLine="480"/>
      </w:pPr>
      <w:r>
        <w:separator/>
      </w:r>
    </w:p>
  </w:endnote>
  <w:endnote w:type="continuationSeparator" w:id="0">
    <w:p w:rsidR="003D536A" w:rsidRDefault="003D536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C8" w:rsidRDefault="009B4FC8" w:rsidP="009B4FC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B1" w:rsidRDefault="003017B1" w:rsidP="00332A7B">
    <w:pPr>
      <w:pStyle w:val="a5"/>
      <w:spacing w:line="240" w:lineRule="auto"/>
      <w:ind w:firstLineChars="0" w:firstLine="0"/>
      <w:jc w:val="center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C8" w:rsidRDefault="009B4FC8" w:rsidP="009B4FC8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6A" w:rsidRDefault="003D536A">
      <w:pPr>
        <w:spacing w:line="240" w:lineRule="auto"/>
        <w:ind w:firstLine="480"/>
      </w:pPr>
      <w:r>
        <w:separator/>
      </w:r>
    </w:p>
  </w:footnote>
  <w:footnote w:type="continuationSeparator" w:id="0">
    <w:p w:rsidR="003D536A" w:rsidRDefault="003D536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C8" w:rsidRDefault="009B4FC8" w:rsidP="009B4FC8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B1" w:rsidRDefault="003017B1" w:rsidP="00EC0766">
    <w:pPr>
      <w:pStyle w:val="a9"/>
      <w:pBdr>
        <w:bottom w:val="none" w:sz="0" w:space="0" w:color="auto"/>
      </w:pBdr>
      <w:spacing w:line="240" w:lineRule="auto"/>
      <w:ind w:firstLineChars="0" w:firstLine="0"/>
      <w:jc w:val="both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C8" w:rsidRDefault="009B4FC8" w:rsidP="009B4FC8">
    <w:pPr>
      <w:pStyle w:val="a9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420"/>
  <w:drawingGridHorizontalSpacing w:val="120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41AE9"/>
    <w:rsid w:val="00000DE3"/>
    <w:rsid w:val="00006159"/>
    <w:rsid w:val="00014794"/>
    <w:rsid w:val="00017092"/>
    <w:rsid w:val="0001771A"/>
    <w:rsid w:val="00021228"/>
    <w:rsid w:val="0002331F"/>
    <w:rsid w:val="0002456C"/>
    <w:rsid w:val="00032F1C"/>
    <w:rsid w:val="00037366"/>
    <w:rsid w:val="000406DC"/>
    <w:rsid w:val="000442F4"/>
    <w:rsid w:val="000452C5"/>
    <w:rsid w:val="00045DF3"/>
    <w:rsid w:val="00046802"/>
    <w:rsid w:val="00047983"/>
    <w:rsid w:val="0005070D"/>
    <w:rsid w:val="0005141F"/>
    <w:rsid w:val="0005731D"/>
    <w:rsid w:val="000732AB"/>
    <w:rsid w:val="0007625A"/>
    <w:rsid w:val="000762D8"/>
    <w:rsid w:val="00082525"/>
    <w:rsid w:val="00090C6B"/>
    <w:rsid w:val="000917CD"/>
    <w:rsid w:val="000941DA"/>
    <w:rsid w:val="000945D9"/>
    <w:rsid w:val="00095F0F"/>
    <w:rsid w:val="0009702C"/>
    <w:rsid w:val="000A3C67"/>
    <w:rsid w:val="000A5B66"/>
    <w:rsid w:val="000A60CF"/>
    <w:rsid w:val="000A67BB"/>
    <w:rsid w:val="000B11C3"/>
    <w:rsid w:val="000B1417"/>
    <w:rsid w:val="000B3F4E"/>
    <w:rsid w:val="000B43FB"/>
    <w:rsid w:val="000B4E88"/>
    <w:rsid w:val="000B5FBD"/>
    <w:rsid w:val="000B6529"/>
    <w:rsid w:val="000D3BDA"/>
    <w:rsid w:val="000E0298"/>
    <w:rsid w:val="000E6A74"/>
    <w:rsid w:val="000F0A4D"/>
    <w:rsid w:val="000F1CA9"/>
    <w:rsid w:val="000F2EF7"/>
    <w:rsid w:val="000F7736"/>
    <w:rsid w:val="00100905"/>
    <w:rsid w:val="00101933"/>
    <w:rsid w:val="00105D05"/>
    <w:rsid w:val="001077C8"/>
    <w:rsid w:val="00110EBC"/>
    <w:rsid w:val="0012347E"/>
    <w:rsid w:val="00130B04"/>
    <w:rsid w:val="00137742"/>
    <w:rsid w:val="00141AE9"/>
    <w:rsid w:val="00153847"/>
    <w:rsid w:val="00157FD7"/>
    <w:rsid w:val="001653E1"/>
    <w:rsid w:val="0018183B"/>
    <w:rsid w:val="00186D8A"/>
    <w:rsid w:val="001965D7"/>
    <w:rsid w:val="001A1384"/>
    <w:rsid w:val="001A4DF6"/>
    <w:rsid w:val="001B0E93"/>
    <w:rsid w:val="001C1905"/>
    <w:rsid w:val="001C395C"/>
    <w:rsid w:val="001C399D"/>
    <w:rsid w:val="001C5082"/>
    <w:rsid w:val="001D2C4A"/>
    <w:rsid w:val="001E3376"/>
    <w:rsid w:val="001E441F"/>
    <w:rsid w:val="001E47D5"/>
    <w:rsid w:val="001E729A"/>
    <w:rsid w:val="001F24FD"/>
    <w:rsid w:val="001F3C81"/>
    <w:rsid w:val="0020134C"/>
    <w:rsid w:val="00207BD9"/>
    <w:rsid w:val="002119C9"/>
    <w:rsid w:val="00212867"/>
    <w:rsid w:val="0021437F"/>
    <w:rsid w:val="00214F09"/>
    <w:rsid w:val="00216F8E"/>
    <w:rsid w:val="002264B6"/>
    <w:rsid w:val="00227F11"/>
    <w:rsid w:val="00231DA4"/>
    <w:rsid w:val="00240081"/>
    <w:rsid w:val="00243E4E"/>
    <w:rsid w:val="00244D20"/>
    <w:rsid w:val="002457CD"/>
    <w:rsid w:val="00255CB6"/>
    <w:rsid w:val="00260FD3"/>
    <w:rsid w:val="00265C99"/>
    <w:rsid w:val="0026745F"/>
    <w:rsid w:val="00270584"/>
    <w:rsid w:val="002736B0"/>
    <w:rsid w:val="00280E61"/>
    <w:rsid w:val="00283D5B"/>
    <w:rsid w:val="002A2BC8"/>
    <w:rsid w:val="002A6534"/>
    <w:rsid w:val="002C03EF"/>
    <w:rsid w:val="002E307A"/>
    <w:rsid w:val="002E55B5"/>
    <w:rsid w:val="002E6496"/>
    <w:rsid w:val="002E75DB"/>
    <w:rsid w:val="002E7CD3"/>
    <w:rsid w:val="002F6E02"/>
    <w:rsid w:val="003017B1"/>
    <w:rsid w:val="003057F6"/>
    <w:rsid w:val="003211C2"/>
    <w:rsid w:val="003237C0"/>
    <w:rsid w:val="00332548"/>
    <w:rsid w:val="00332A7B"/>
    <w:rsid w:val="00341B59"/>
    <w:rsid w:val="00346FF4"/>
    <w:rsid w:val="003508EF"/>
    <w:rsid w:val="00351311"/>
    <w:rsid w:val="00353504"/>
    <w:rsid w:val="00353A79"/>
    <w:rsid w:val="0036034B"/>
    <w:rsid w:val="003745C6"/>
    <w:rsid w:val="00374668"/>
    <w:rsid w:val="00381D90"/>
    <w:rsid w:val="003839CD"/>
    <w:rsid w:val="00383F9A"/>
    <w:rsid w:val="00386024"/>
    <w:rsid w:val="003949C4"/>
    <w:rsid w:val="00394C06"/>
    <w:rsid w:val="003A18E7"/>
    <w:rsid w:val="003A3EA7"/>
    <w:rsid w:val="003A4C08"/>
    <w:rsid w:val="003A553F"/>
    <w:rsid w:val="003A6CED"/>
    <w:rsid w:val="003B172D"/>
    <w:rsid w:val="003B5FAF"/>
    <w:rsid w:val="003B7EF0"/>
    <w:rsid w:val="003C446C"/>
    <w:rsid w:val="003C5483"/>
    <w:rsid w:val="003C6DC5"/>
    <w:rsid w:val="003D536A"/>
    <w:rsid w:val="003D6F72"/>
    <w:rsid w:val="003E1B2D"/>
    <w:rsid w:val="003E769A"/>
    <w:rsid w:val="003E7ACC"/>
    <w:rsid w:val="00400F4C"/>
    <w:rsid w:val="00403C66"/>
    <w:rsid w:val="004126AA"/>
    <w:rsid w:val="00412B8F"/>
    <w:rsid w:val="00413252"/>
    <w:rsid w:val="00417880"/>
    <w:rsid w:val="00421522"/>
    <w:rsid w:val="00423367"/>
    <w:rsid w:val="00431CC2"/>
    <w:rsid w:val="00433AFB"/>
    <w:rsid w:val="00442573"/>
    <w:rsid w:val="00445623"/>
    <w:rsid w:val="00450DE8"/>
    <w:rsid w:val="004553A4"/>
    <w:rsid w:val="00460359"/>
    <w:rsid w:val="00471A0D"/>
    <w:rsid w:val="00482B58"/>
    <w:rsid w:val="0048370C"/>
    <w:rsid w:val="00485D86"/>
    <w:rsid w:val="00495309"/>
    <w:rsid w:val="004A1975"/>
    <w:rsid w:val="004A31D6"/>
    <w:rsid w:val="004A4776"/>
    <w:rsid w:val="004A7888"/>
    <w:rsid w:val="004C385A"/>
    <w:rsid w:val="004C5B23"/>
    <w:rsid w:val="004E35E7"/>
    <w:rsid w:val="004E3FD3"/>
    <w:rsid w:val="004F060C"/>
    <w:rsid w:val="00500394"/>
    <w:rsid w:val="00501722"/>
    <w:rsid w:val="00522B21"/>
    <w:rsid w:val="00525E66"/>
    <w:rsid w:val="005536F3"/>
    <w:rsid w:val="00554697"/>
    <w:rsid w:val="00556BCF"/>
    <w:rsid w:val="00560423"/>
    <w:rsid w:val="00560D06"/>
    <w:rsid w:val="00572477"/>
    <w:rsid w:val="0057252D"/>
    <w:rsid w:val="00591418"/>
    <w:rsid w:val="005920FE"/>
    <w:rsid w:val="005A4CFB"/>
    <w:rsid w:val="005A4E82"/>
    <w:rsid w:val="005A60D5"/>
    <w:rsid w:val="005A7F2F"/>
    <w:rsid w:val="005C44A0"/>
    <w:rsid w:val="005C72B4"/>
    <w:rsid w:val="005D1741"/>
    <w:rsid w:val="005D4DB4"/>
    <w:rsid w:val="005D53B3"/>
    <w:rsid w:val="005E4BFB"/>
    <w:rsid w:val="005E6A94"/>
    <w:rsid w:val="00607E2C"/>
    <w:rsid w:val="00617402"/>
    <w:rsid w:val="00617937"/>
    <w:rsid w:val="00622EDF"/>
    <w:rsid w:val="00625BC7"/>
    <w:rsid w:val="00626322"/>
    <w:rsid w:val="00630A0D"/>
    <w:rsid w:val="0063262A"/>
    <w:rsid w:val="00632AB1"/>
    <w:rsid w:val="00632DE6"/>
    <w:rsid w:val="00637229"/>
    <w:rsid w:val="00637FD5"/>
    <w:rsid w:val="006405B6"/>
    <w:rsid w:val="00641C57"/>
    <w:rsid w:val="0064313A"/>
    <w:rsid w:val="00645B20"/>
    <w:rsid w:val="00645BB6"/>
    <w:rsid w:val="006476B1"/>
    <w:rsid w:val="0066069D"/>
    <w:rsid w:val="006671B2"/>
    <w:rsid w:val="00674396"/>
    <w:rsid w:val="00675B9B"/>
    <w:rsid w:val="006806C2"/>
    <w:rsid w:val="006835EB"/>
    <w:rsid w:val="006879A3"/>
    <w:rsid w:val="00696AE9"/>
    <w:rsid w:val="006A35AC"/>
    <w:rsid w:val="006A4726"/>
    <w:rsid w:val="006A7741"/>
    <w:rsid w:val="006B13E0"/>
    <w:rsid w:val="006B4E64"/>
    <w:rsid w:val="006B6413"/>
    <w:rsid w:val="006B6912"/>
    <w:rsid w:val="006B7168"/>
    <w:rsid w:val="006B77C9"/>
    <w:rsid w:val="006B7945"/>
    <w:rsid w:val="006B7C27"/>
    <w:rsid w:val="006C10D5"/>
    <w:rsid w:val="006D0413"/>
    <w:rsid w:val="006D6F56"/>
    <w:rsid w:val="006D79F4"/>
    <w:rsid w:val="006E201C"/>
    <w:rsid w:val="006F188F"/>
    <w:rsid w:val="006F6C3E"/>
    <w:rsid w:val="006F7457"/>
    <w:rsid w:val="00700814"/>
    <w:rsid w:val="007008EF"/>
    <w:rsid w:val="00700DA1"/>
    <w:rsid w:val="007041C9"/>
    <w:rsid w:val="0071323F"/>
    <w:rsid w:val="00717E12"/>
    <w:rsid w:val="00722157"/>
    <w:rsid w:val="007255F5"/>
    <w:rsid w:val="00734936"/>
    <w:rsid w:val="00740AF4"/>
    <w:rsid w:val="00746564"/>
    <w:rsid w:val="00750DD8"/>
    <w:rsid w:val="00752CB3"/>
    <w:rsid w:val="00754A42"/>
    <w:rsid w:val="00755C10"/>
    <w:rsid w:val="007724B1"/>
    <w:rsid w:val="00780953"/>
    <w:rsid w:val="0078646A"/>
    <w:rsid w:val="0079092E"/>
    <w:rsid w:val="007924AC"/>
    <w:rsid w:val="007A36DF"/>
    <w:rsid w:val="007A3EE4"/>
    <w:rsid w:val="007B1856"/>
    <w:rsid w:val="007B7605"/>
    <w:rsid w:val="007C7D01"/>
    <w:rsid w:val="0080046A"/>
    <w:rsid w:val="00847C19"/>
    <w:rsid w:val="008507D7"/>
    <w:rsid w:val="00855C2D"/>
    <w:rsid w:val="00860B7D"/>
    <w:rsid w:val="0086287E"/>
    <w:rsid w:val="00862F5B"/>
    <w:rsid w:val="008630F3"/>
    <w:rsid w:val="00866686"/>
    <w:rsid w:val="008747DE"/>
    <w:rsid w:val="008763B8"/>
    <w:rsid w:val="008842F2"/>
    <w:rsid w:val="008852CA"/>
    <w:rsid w:val="00893E07"/>
    <w:rsid w:val="008A4C4D"/>
    <w:rsid w:val="008B2447"/>
    <w:rsid w:val="008B3BA7"/>
    <w:rsid w:val="008B4229"/>
    <w:rsid w:val="008B5981"/>
    <w:rsid w:val="008C0660"/>
    <w:rsid w:val="008C4852"/>
    <w:rsid w:val="008C6F73"/>
    <w:rsid w:val="008D0431"/>
    <w:rsid w:val="008D4115"/>
    <w:rsid w:val="008E434B"/>
    <w:rsid w:val="008E69A5"/>
    <w:rsid w:val="008F303C"/>
    <w:rsid w:val="009007F0"/>
    <w:rsid w:val="00904418"/>
    <w:rsid w:val="009058DE"/>
    <w:rsid w:val="00912A96"/>
    <w:rsid w:val="009223D5"/>
    <w:rsid w:val="00925F96"/>
    <w:rsid w:val="00931A7A"/>
    <w:rsid w:val="00932A6E"/>
    <w:rsid w:val="009339FB"/>
    <w:rsid w:val="009377EE"/>
    <w:rsid w:val="00944B39"/>
    <w:rsid w:val="009500B0"/>
    <w:rsid w:val="009558CC"/>
    <w:rsid w:val="00956BCE"/>
    <w:rsid w:val="00964F3A"/>
    <w:rsid w:val="00977577"/>
    <w:rsid w:val="00984CD5"/>
    <w:rsid w:val="0099010A"/>
    <w:rsid w:val="0099252C"/>
    <w:rsid w:val="009A3887"/>
    <w:rsid w:val="009B0472"/>
    <w:rsid w:val="009B15C2"/>
    <w:rsid w:val="009B4FC8"/>
    <w:rsid w:val="009C1988"/>
    <w:rsid w:val="009C3E5C"/>
    <w:rsid w:val="009C5C4D"/>
    <w:rsid w:val="009D6FF4"/>
    <w:rsid w:val="009E3E37"/>
    <w:rsid w:val="009E4274"/>
    <w:rsid w:val="009F4580"/>
    <w:rsid w:val="009F5727"/>
    <w:rsid w:val="00A011E6"/>
    <w:rsid w:val="00A164A3"/>
    <w:rsid w:val="00A266B8"/>
    <w:rsid w:val="00A3039D"/>
    <w:rsid w:val="00A334DC"/>
    <w:rsid w:val="00A36335"/>
    <w:rsid w:val="00A4696C"/>
    <w:rsid w:val="00A54CC5"/>
    <w:rsid w:val="00A55F10"/>
    <w:rsid w:val="00A60127"/>
    <w:rsid w:val="00A64A2D"/>
    <w:rsid w:val="00A82DBA"/>
    <w:rsid w:val="00A840EA"/>
    <w:rsid w:val="00A86A24"/>
    <w:rsid w:val="00A90280"/>
    <w:rsid w:val="00A92AC2"/>
    <w:rsid w:val="00A930F0"/>
    <w:rsid w:val="00A97370"/>
    <w:rsid w:val="00AA4970"/>
    <w:rsid w:val="00AB3A97"/>
    <w:rsid w:val="00AB3F73"/>
    <w:rsid w:val="00AC23FD"/>
    <w:rsid w:val="00AC27C3"/>
    <w:rsid w:val="00AD24E1"/>
    <w:rsid w:val="00AD5CFF"/>
    <w:rsid w:val="00AF321B"/>
    <w:rsid w:val="00AF404E"/>
    <w:rsid w:val="00AF5163"/>
    <w:rsid w:val="00AF6B4E"/>
    <w:rsid w:val="00B15098"/>
    <w:rsid w:val="00B1526C"/>
    <w:rsid w:val="00B252A4"/>
    <w:rsid w:val="00B26A20"/>
    <w:rsid w:val="00B34C75"/>
    <w:rsid w:val="00B36901"/>
    <w:rsid w:val="00B52193"/>
    <w:rsid w:val="00B53604"/>
    <w:rsid w:val="00B5519D"/>
    <w:rsid w:val="00B617C1"/>
    <w:rsid w:val="00B66E3F"/>
    <w:rsid w:val="00B711C8"/>
    <w:rsid w:val="00B76FCB"/>
    <w:rsid w:val="00B91BDC"/>
    <w:rsid w:val="00B95673"/>
    <w:rsid w:val="00B96BCA"/>
    <w:rsid w:val="00B96E4E"/>
    <w:rsid w:val="00BB0D3A"/>
    <w:rsid w:val="00BB4668"/>
    <w:rsid w:val="00BC4C3E"/>
    <w:rsid w:val="00BC6131"/>
    <w:rsid w:val="00BC7FE9"/>
    <w:rsid w:val="00BD13D6"/>
    <w:rsid w:val="00BD3581"/>
    <w:rsid w:val="00BE36E9"/>
    <w:rsid w:val="00C136FF"/>
    <w:rsid w:val="00C16C4F"/>
    <w:rsid w:val="00C3088F"/>
    <w:rsid w:val="00C450AA"/>
    <w:rsid w:val="00C45CE9"/>
    <w:rsid w:val="00C46BE2"/>
    <w:rsid w:val="00C53E86"/>
    <w:rsid w:val="00C54544"/>
    <w:rsid w:val="00C567A6"/>
    <w:rsid w:val="00C71D0E"/>
    <w:rsid w:val="00C7368B"/>
    <w:rsid w:val="00C75029"/>
    <w:rsid w:val="00C84904"/>
    <w:rsid w:val="00C85A0A"/>
    <w:rsid w:val="00CA389A"/>
    <w:rsid w:val="00CA7B03"/>
    <w:rsid w:val="00CC0E78"/>
    <w:rsid w:val="00CD1D5B"/>
    <w:rsid w:val="00CD26A8"/>
    <w:rsid w:val="00CD6096"/>
    <w:rsid w:val="00CE0F2D"/>
    <w:rsid w:val="00CF11EA"/>
    <w:rsid w:val="00D17767"/>
    <w:rsid w:val="00D20CB7"/>
    <w:rsid w:val="00D21A46"/>
    <w:rsid w:val="00D41876"/>
    <w:rsid w:val="00D41BDA"/>
    <w:rsid w:val="00D53ED6"/>
    <w:rsid w:val="00D5489D"/>
    <w:rsid w:val="00D54BC4"/>
    <w:rsid w:val="00D5570A"/>
    <w:rsid w:val="00D559C5"/>
    <w:rsid w:val="00D56FA7"/>
    <w:rsid w:val="00D659B3"/>
    <w:rsid w:val="00D66B75"/>
    <w:rsid w:val="00D7189D"/>
    <w:rsid w:val="00D73071"/>
    <w:rsid w:val="00D74130"/>
    <w:rsid w:val="00D84800"/>
    <w:rsid w:val="00D90D15"/>
    <w:rsid w:val="00DA5B26"/>
    <w:rsid w:val="00DA6381"/>
    <w:rsid w:val="00DB1BC1"/>
    <w:rsid w:val="00DB4A95"/>
    <w:rsid w:val="00DB61CF"/>
    <w:rsid w:val="00DC305D"/>
    <w:rsid w:val="00DC4D1F"/>
    <w:rsid w:val="00DC5E7C"/>
    <w:rsid w:val="00DD29F7"/>
    <w:rsid w:val="00DD6C46"/>
    <w:rsid w:val="00DE416E"/>
    <w:rsid w:val="00DF694F"/>
    <w:rsid w:val="00E001ED"/>
    <w:rsid w:val="00E005F2"/>
    <w:rsid w:val="00E0258C"/>
    <w:rsid w:val="00E02855"/>
    <w:rsid w:val="00E06B72"/>
    <w:rsid w:val="00E10DB7"/>
    <w:rsid w:val="00E11708"/>
    <w:rsid w:val="00E1255C"/>
    <w:rsid w:val="00E138BD"/>
    <w:rsid w:val="00E17F2C"/>
    <w:rsid w:val="00E20BAA"/>
    <w:rsid w:val="00E275D9"/>
    <w:rsid w:val="00E35201"/>
    <w:rsid w:val="00E42F51"/>
    <w:rsid w:val="00E5217B"/>
    <w:rsid w:val="00E53138"/>
    <w:rsid w:val="00E54C0E"/>
    <w:rsid w:val="00E63A22"/>
    <w:rsid w:val="00E747A5"/>
    <w:rsid w:val="00E910B7"/>
    <w:rsid w:val="00E928E8"/>
    <w:rsid w:val="00E92C27"/>
    <w:rsid w:val="00E94F78"/>
    <w:rsid w:val="00EA7016"/>
    <w:rsid w:val="00EB332D"/>
    <w:rsid w:val="00EB5EF3"/>
    <w:rsid w:val="00EB7600"/>
    <w:rsid w:val="00EC0766"/>
    <w:rsid w:val="00EC4237"/>
    <w:rsid w:val="00EC6608"/>
    <w:rsid w:val="00ED3A6F"/>
    <w:rsid w:val="00ED3CC8"/>
    <w:rsid w:val="00ED6F73"/>
    <w:rsid w:val="00F01C32"/>
    <w:rsid w:val="00F114F4"/>
    <w:rsid w:val="00F11B85"/>
    <w:rsid w:val="00F14048"/>
    <w:rsid w:val="00F14FC7"/>
    <w:rsid w:val="00F16FD3"/>
    <w:rsid w:val="00F20C32"/>
    <w:rsid w:val="00F22615"/>
    <w:rsid w:val="00F35136"/>
    <w:rsid w:val="00F3543F"/>
    <w:rsid w:val="00F40AE8"/>
    <w:rsid w:val="00F42432"/>
    <w:rsid w:val="00F513A6"/>
    <w:rsid w:val="00F817F7"/>
    <w:rsid w:val="00F9083F"/>
    <w:rsid w:val="00FC5F8C"/>
    <w:rsid w:val="00FD1093"/>
    <w:rsid w:val="00FD1C73"/>
    <w:rsid w:val="00FD4B8C"/>
    <w:rsid w:val="00FD5F10"/>
    <w:rsid w:val="00FE2811"/>
    <w:rsid w:val="00FE6BE0"/>
    <w:rsid w:val="00FF55EA"/>
    <w:rsid w:val="00FF7B62"/>
    <w:rsid w:val="03B941D4"/>
    <w:rsid w:val="06D274A6"/>
    <w:rsid w:val="0F4867BC"/>
    <w:rsid w:val="0FA06554"/>
    <w:rsid w:val="140B622C"/>
    <w:rsid w:val="198E1ADC"/>
    <w:rsid w:val="19D453B8"/>
    <w:rsid w:val="1A714241"/>
    <w:rsid w:val="1B181E4E"/>
    <w:rsid w:val="22604AA9"/>
    <w:rsid w:val="2D1D57AB"/>
    <w:rsid w:val="31421E06"/>
    <w:rsid w:val="32B35D88"/>
    <w:rsid w:val="344F49B7"/>
    <w:rsid w:val="35FB6C4E"/>
    <w:rsid w:val="41D80571"/>
    <w:rsid w:val="4313243B"/>
    <w:rsid w:val="49E81D32"/>
    <w:rsid w:val="4CBC1BC5"/>
    <w:rsid w:val="56D52B11"/>
    <w:rsid w:val="577A32F0"/>
    <w:rsid w:val="5C8F489C"/>
    <w:rsid w:val="5E486E5F"/>
    <w:rsid w:val="681060F4"/>
    <w:rsid w:val="688714C9"/>
    <w:rsid w:val="6DFC628C"/>
    <w:rsid w:val="6E095549"/>
    <w:rsid w:val="710F1ED1"/>
    <w:rsid w:val="74CD0AA6"/>
    <w:rsid w:val="75A41861"/>
    <w:rsid w:val="75ED75C9"/>
    <w:rsid w:val="7741765E"/>
    <w:rsid w:val="77A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  <w:jc w:val="both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00" w:after="300" w:line="360" w:lineRule="auto"/>
      <w:ind w:firstLineChars="0" w:firstLine="0"/>
      <w:jc w:val="center"/>
      <w:outlineLvl w:val="0"/>
    </w:pPr>
    <w:rPr>
      <w:rFonts w:eastAsia="黑体" w:cs="Times New Roman"/>
      <w:b/>
      <w:bCs/>
      <w:kern w:val="44"/>
      <w:sz w:val="36"/>
      <w:szCs w:val="44"/>
      <w:lang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Lines="80" w:afterLines="50" w:line="415" w:lineRule="auto"/>
      <w:ind w:firstLineChars="0" w:firstLine="0"/>
      <w:jc w:val="center"/>
      <w:outlineLvl w:val="1"/>
    </w:pPr>
    <w:rPr>
      <w:rFonts w:ascii="Calibri Light" w:eastAsia="黑体" w:hAnsi="Calibri Light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tLeast"/>
      <w:outlineLvl w:val="2"/>
    </w:pPr>
    <w:rPr>
      <w:rFonts w:cs="Times New Roman"/>
      <w:b/>
      <w:bCs/>
      <w:sz w:val="32"/>
      <w:szCs w:val="3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semiHidden/>
    <w:rPr>
      <w:rFonts w:ascii="Calibri" w:hAnsi="Calibri" w:cs="Calibri"/>
      <w:sz w:val="18"/>
      <w:szCs w:val="18"/>
    </w:rPr>
  </w:style>
  <w:style w:type="character" w:styleId="a3">
    <w:name w:val="Hyperlink"/>
    <w:uiPriority w:val="99"/>
    <w:rPr>
      <w:color w:val="0563C1"/>
      <w:u w:val="single"/>
    </w:rPr>
  </w:style>
  <w:style w:type="character" w:styleId="a4">
    <w:name w:val="page number"/>
    <w:basedOn w:val="a0"/>
    <w:uiPriority w:val="99"/>
  </w:style>
  <w:style w:type="character" w:customStyle="1" w:styleId="Char">
    <w:name w:val="页脚 Char"/>
    <w:link w:val="a5"/>
    <w:uiPriority w:val="99"/>
    <w:locked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2Char">
    <w:name w:val="标题 2 Char"/>
    <w:link w:val="2"/>
    <w:uiPriority w:val="99"/>
    <w:locked/>
    <w:rPr>
      <w:rFonts w:ascii="Calibri Light" w:eastAsia="黑体" w:hAnsi="Calibri Light" w:cs="Calibri Light"/>
      <w:b/>
      <w:bCs/>
      <w:kern w:val="2"/>
      <w:sz w:val="36"/>
      <w:szCs w:val="36"/>
      <w:lang w:val="en-US" w:eastAsia="zh-CN"/>
    </w:rPr>
  </w:style>
  <w:style w:type="character" w:customStyle="1" w:styleId="Char0">
    <w:name w:val="文档结构图 Char"/>
    <w:link w:val="a6"/>
    <w:uiPriority w:val="99"/>
    <w:semiHidden/>
    <w:rPr>
      <w:rFonts w:cs="Calibri"/>
      <w:sz w:val="16"/>
      <w:szCs w:val="0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18"/>
      <w:szCs w:val="18"/>
      <w:u w:val="single"/>
    </w:rPr>
  </w:style>
  <w:style w:type="character" w:customStyle="1" w:styleId="3Char">
    <w:name w:val="标题 3 Char"/>
    <w:link w:val="3"/>
    <w:uiPriority w:val="9"/>
    <w:rPr>
      <w:rFonts w:ascii="Calibri" w:hAnsi="Calibri" w:cs="Calibri"/>
      <w:b/>
      <w:bCs/>
      <w:kern w:val="2"/>
      <w:sz w:val="32"/>
      <w:szCs w:val="32"/>
    </w:rPr>
  </w:style>
  <w:style w:type="character" w:customStyle="1" w:styleId="Heading2Char">
    <w:name w:val="Heading 2 Char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1">
    <w:name w:val="日期 Char"/>
    <w:link w:val="a7"/>
    <w:uiPriority w:val="99"/>
    <w:semiHidden/>
    <w:rPr>
      <w:rFonts w:ascii="Calibri" w:hAnsi="Calibri" w:cs="Calibri"/>
      <w:kern w:val="2"/>
      <w:sz w:val="24"/>
      <w:szCs w:val="24"/>
    </w:rPr>
  </w:style>
  <w:style w:type="character" w:customStyle="1" w:styleId="1Char">
    <w:name w:val="标题 1 Char"/>
    <w:link w:val="1"/>
    <w:uiPriority w:val="99"/>
    <w:rPr>
      <w:rFonts w:ascii="Calibri" w:eastAsia="黑体" w:hAnsi="Calibri" w:cs="黑体"/>
      <w:b/>
      <w:bCs/>
      <w:kern w:val="44"/>
      <w:sz w:val="36"/>
      <w:szCs w:val="44"/>
    </w:rPr>
  </w:style>
  <w:style w:type="character" w:customStyle="1" w:styleId="Char2">
    <w:name w:val="标题 Char"/>
    <w:link w:val="a8"/>
    <w:uiPriority w:val="10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HeaderChar">
    <w:name w:val="Header Char"/>
    <w:uiPriority w:val="99"/>
    <w:semiHidden/>
    <w:rPr>
      <w:rFonts w:ascii="Calibri" w:hAnsi="Calibri" w:cs="Calibri"/>
      <w:sz w:val="18"/>
      <w:szCs w:val="18"/>
    </w:rPr>
  </w:style>
  <w:style w:type="character" w:customStyle="1" w:styleId="Char3">
    <w:name w:val="页眉 Char"/>
    <w:link w:val="a9"/>
    <w:uiPriority w:val="99"/>
    <w:locked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Char4">
    <w:name w:val="批注框文本 Char"/>
    <w:link w:val="aa"/>
    <w:uiPriority w:val="99"/>
    <w:semiHidden/>
    <w:rPr>
      <w:rFonts w:ascii="Calibri" w:hAnsi="Calibri" w:cs="Calibri"/>
      <w:kern w:val="2"/>
      <w:sz w:val="18"/>
      <w:szCs w:val="18"/>
    </w:rPr>
  </w:style>
  <w:style w:type="paragraph" w:styleId="a6">
    <w:name w:val="Document Map"/>
    <w:basedOn w:val="a"/>
    <w:link w:val="Char0"/>
    <w:uiPriority w:val="99"/>
    <w:semiHidden/>
    <w:pPr>
      <w:shd w:val="clear" w:color="auto" w:fill="000080"/>
    </w:pPr>
    <w:rPr>
      <w:rFonts w:ascii="Times New Roman" w:hAnsi="Times New Roman" w:cs="Times New Roman"/>
      <w:kern w:val="0"/>
      <w:sz w:val="16"/>
      <w:szCs w:val="16"/>
      <w:lang/>
    </w:rPr>
  </w:style>
  <w:style w:type="paragraph" w:styleId="a9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  <w:lang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7">
    <w:name w:val="Date"/>
    <w:basedOn w:val="a"/>
    <w:next w:val="a"/>
    <w:link w:val="Char1"/>
    <w:uiPriority w:val="99"/>
    <w:unhideWhenUsed/>
    <w:pPr>
      <w:ind w:leftChars="2500" w:left="100"/>
    </w:pPr>
    <w:rPr>
      <w:rFonts w:cs="Times New Roman"/>
      <w:lang/>
    </w:rPr>
  </w:style>
  <w:style w:type="paragraph" w:styleId="aa">
    <w:name w:val="Balloon Text"/>
    <w:basedOn w:val="a"/>
    <w:link w:val="Char4"/>
    <w:uiPriority w:val="99"/>
    <w:unhideWhenUsed/>
    <w:pPr>
      <w:spacing w:line="240" w:lineRule="auto"/>
    </w:pPr>
    <w:rPr>
      <w:rFonts w:cs="Times New Roman"/>
      <w:sz w:val="18"/>
      <w:szCs w:val="18"/>
      <w:lang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pPr>
      <w:tabs>
        <w:tab w:val="right" w:leader="dot" w:pos="8296"/>
      </w:tabs>
      <w:ind w:firstLineChars="0" w:firstLine="0"/>
    </w:pPr>
  </w:style>
  <w:style w:type="paragraph" w:customStyle="1" w:styleId="11125">
    <w:name w:val="样式 标题 1 + 段前: 11 行 段后: 25 行"/>
    <w:basedOn w:val="1"/>
    <w:uiPriority w:val="99"/>
    <w:pPr>
      <w:keepNext w:val="0"/>
      <w:keepLines w:val="0"/>
      <w:widowControl/>
    </w:pPr>
    <w:rPr>
      <w:rFonts w:ascii="Times New Roman" w:hAnsi="Times New Roman"/>
      <w:kern w:val="36"/>
      <w:szCs w:val="36"/>
    </w:rPr>
  </w:style>
  <w:style w:type="paragraph" w:customStyle="1" w:styleId="30">
    <w:name w:val="网格表 3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-1">
    <w:name w:val="彩色列表 - 着色 1"/>
    <w:basedOn w:val="a"/>
    <w:uiPriority w:val="99"/>
    <w:qFormat/>
    <w:pPr>
      <w:ind w:firstLine="420"/>
    </w:pPr>
  </w:style>
  <w:style w:type="paragraph" w:customStyle="1" w:styleId="15">
    <w:name w:val="样式 图表 + 小四 行距: 1.5 倍行距"/>
    <w:basedOn w:val="a"/>
    <w:uiPriority w:val="99"/>
    <w:pPr>
      <w:adjustRightInd w:val="0"/>
      <w:snapToGrid w:val="0"/>
      <w:spacing w:line="360" w:lineRule="auto"/>
      <w:jc w:val="center"/>
    </w:pPr>
    <w:rPr>
      <w:rFonts w:eastAsia="黑体"/>
    </w:rPr>
  </w:style>
  <w:style w:type="paragraph" w:customStyle="1" w:styleId="20">
    <w:name w:val="Medium Grid 2"/>
    <w:uiPriority w:val="1"/>
    <w:qFormat/>
    <w:pPr>
      <w:widowControl w:val="0"/>
      <w:ind w:firstLineChars="200" w:firstLine="200"/>
      <w:jc w:val="both"/>
    </w:pPr>
    <w:rPr>
      <w:rFonts w:ascii="Calibri" w:hAnsi="Calibri" w:cs="Calibri"/>
      <w:kern w:val="2"/>
      <w:sz w:val="24"/>
      <w:szCs w:val="24"/>
    </w:rPr>
  </w:style>
  <w:style w:type="paragraph" w:customStyle="1" w:styleId="Style2">
    <w:name w:val="_Style 2"/>
    <w:uiPriority w:val="1"/>
    <w:qFormat/>
    <w:pPr>
      <w:widowControl w:val="0"/>
      <w:ind w:firstLineChars="200" w:firstLine="200"/>
      <w:jc w:val="both"/>
    </w:pPr>
    <w:rPr>
      <w:rFonts w:ascii="Calibri" w:hAnsi="Calibri" w:cs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微软中国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wjt</dc:creator>
  <cp:lastModifiedBy>何群艳</cp:lastModifiedBy>
  <cp:revision>2</cp:revision>
  <cp:lastPrinted>2019-06-25T08:14:00Z</cp:lastPrinted>
  <dcterms:created xsi:type="dcterms:W3CDTF">2019-07-11T03:18:00Z</dcterms:created>
  <dcterms:modified xsi:type="dcterms:W3CDTF">2019-07-11T03:18:00Z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